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C73F" w14:textId="7225B28C" w:rsidR="4B36E84E" w:rsidRDefault="4B36E84E" w:rsidP="00DA3E20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lang w:val="en-GB"/>
        </w:rPr>
      </w:pPr>
    </w:p>
    <w:p w14:paraId="752E9B52" w14:textId="4DEB54DF" w:rsidR="59DA64EE" w:rsidRDefault="59DA64EE" w:rsidP="59DA64E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0764E6B5" w14:textId="522FAB2D" w:rsidR="119341C1" w:rsidRDefault="119341C1" w:rsidP="6290FCC2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6290FCC2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New MSF report </w:t>
      </w:r>
      <w:r w:rsidR="535694B5" w:rsidRPr="6290FCC2">
        <w:rPr>
          <w:rFonts w:ascii="Calibri" w:eastAsia="Calibri" w:hAnsi="Calibri" w:cs="Calibri"/>
          <w:b/>
          <w:bCs/>
          <w:sz w:val="22"/>
          <w:szCs w:val="22"/>
          <w:lang w:val="en-GB"/>
        </w:rPr>
        <w:t>shows</w:t>
      </w:r>
      <w:r w:rsidRPr="6290FCC2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  <w:r w:rsidR="12F3271A" w:rsidRPr="6290FCC2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unacceptable </w:t>
      </w:r>
      <w:r w:rsidRPr="6290FCC2">
        <w:rPr>
          <w:rFonts w:ascii="Calibri" w:eastAsia="Calibri" w:hAnsi="Calibri" w:cs="Calibri"/>
          <w:b/>
          <w:bCs/>
          <w:sz w:val="22"/>
          <w:szCs w:val="22"/>
          <w:lang w:val="en-GB"/>
        </w:rPr>
        <w:t>g</w:t>
      </w:r>
      <w:r w:rsidR="2257F08C" w:rsidRPr="6290FCC2">
        <w:rPr>
          <w:rFonts w:ascii="Calibri" w:eastAsia="Calibri" w:hAnsi="Calibri" w:cs="Calibri"/>
          <w:b/>
          <w:bCs/>
          <w:sz w:val="22"/>
          <w:szCs w:val="22"/>
          <w:lang w:val="en-GB"/>
        </w:rPr>
        <w:t>lobal double standard in diabetes care</w:t>
      </w:r>
      <w:r w:rsidR="675164C1" w:rsidRPr="6290FCC2">
        <w:rPr>
          <w:rFonts w:ascii="Calibri" w:eastAsia="Calibri" w:hAnsi="Calibri" w:cs="Calibri"/>
          <w:b/>
          <w:bCs/>
          <w:sz w:val="22"/>
          <w:szCs w:val="22"/>
          <w:lang w:val="en-GB"/>
        </w:rPr>
        <w:t>, even though better treatments</w:t>
      </w:r>
      <w:r w:rsidR="528056A5" w:rsidRPr="6290FCC2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cost little to produce and</w:t>
      </w:r>
      <w:r w:rsidR="675164C1" w:rsidRPr="6290FCC2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could be </w:t>
      </w:r>
      <w:r w:rsidR="2AE8E1B0" w:rsidRPr="6290FCC2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much more </w:t>
      </w:r>
      <w:proofErr w:type="gramStart"/>
      <w:r w:rsidR="675164C1" w:rsidRPr="6290FCC2">
        <w:rPr>
          <w:rFonts w:ascii="Calibri" w:eastAsia="Calibri" w:hAnsi="Calibri" w:cs="Calibri"/>
          <w:b/>
          <w:bCs/>
          <w:sz w:val="22"/>
          <w:szCs w:val="22"/>
          <w:lang w:val="en-GB"/>
        </w:rPr>
        <w:t>affordable</w:t>
      </w:r>
      <w:proofErr w:type="gramEnd"/>
    </w:p>
    <w:p w14:paraId="372BB6CD" w14:textId="5140E956" w:rsidR="6290FCC2" w:rsidRDefault="6290FCC2" w:rsidP="6290FCC2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5BF04539" w14:textId="5A180212" w:rsidR="0522D724" w:rsidRDefault="30DE2B1B" w:rsidP="59DA64EE">
      <w:pPr>
        <w:spacing w:after="0" w:line="240" w:lineRule="auto"/>
        <w:rPr>
          <w:rFonts w:ascii="Calibri" w:eastAsia="Calibri" w:hAnsi="Calibri" w:cs="Calibri"/>
          <w:i/>
          <w:iCs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A</w:t>
      </w:r>
      <w:r w:rsidR="0434EDAA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head of </w:t>
      </w:r>
      <w:r w:rsidR="53105AD9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the</w:t>
      </w:r>
      <w:r w:rsidR="63D0181D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</w:t>
      </w:r>
      <w:r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Symposium on Diabetes in Humanitarian Crises, </w:t>
      </w:r>
      <w:r w:rsidR="7D6D2200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MSF called on </w:t>
      </w:r>
      <w:r w:rsidR="369984D7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pharmaceutical corporations</w:t>
      </w:r>
      <w:r w:rsidR="20C54CF3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to </w:t>
      </w:r>
      <w:r w:rsidR="16F7A5C0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bring down </w:t>
      </w:r>
      <w:r w:rsidR="04DA136E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prices</w:t>
      </w:r>
      <w:r w:rsidR="02E20ADC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of insulin</w:t>
      </w:r>
      <w:r w:rsidR="71AF0917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</w:t>
      </w:r>
      <w:r w:rsidR="16F7A5C0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pen</w:t>
      </w:r>
      <w:r w:rsidR="0BED92CE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s</w:t>
      </w:r>
      <w:r w:rsidR="16F7A5C0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</w:t>
      </w:r>
      <w:r w:rsidR="03DE8C68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and new</w:t>
      </w:r>
      <w:r w:rsidR="7786F736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er</w:t>
      </w:r>
      <w:r w:rsidR="03DE8C68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diabetes drug</w:t>
      </w:r>
      <w:r w:rsidR="682FA87D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s</w:t>
      </w:r>
      <w:r w:rsidR="16F7A5C0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, so that everyone, everywhere can </w:t>
      </w:r>
      <w:r w:rsidR="04153420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access</w:t>
      </w:r>
      <w:r w:rsidR="6644BA5B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</w:t>
      </w:r>
      <w:r w:rsidR="0C7E6C17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optimal </w:t>
      </w:r>
      <w:proofErr w:type="gramStart"/>
      <w:r w:rsidR="2D9B4054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care</w:t>
      </w:r>
      <w:proofErr w:type="gramEnd"/>
    </w:p>
    <w:p w14:paraId="688D99C2" w14:textId="5CE2DA50" w:rsidR="6290FCC2" w:rsidRDefault="6290FCC2" w:rsidP="6290FCC2">
      <w:pPr>
        <w:spacing w:after="0" w:line="240" w:lineRule="auto"/>
        <w:rPr>
          <w:rFonts w:ascii="Calibri" w:eastAsia="Calibri" w:hAnsi="Calibri" w:cs="Calibri"/>
          <w:i/>
          <w:iCs/>
          <w:sz w:val="22"/>
          <w:szCs w:val="22"/>
          <w:lang w:val="en-GB"/>
        </w:rPr>
      </w:pPr>
    </w:p>
    <w:p w14:paraId="592E72AF" w14:textId="7C1F3204" w:rsidR="22663CA8" w:rsidRDefault="7B7369F7" w:rsidP="6290FCC2">
      <w:pPr>
        <w:spacing w:after="0" w:line="240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Athens/</w:t>
      </w:r>
      <w:r w:rsidR="6DA4031F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Geneva, </w:t>
      </w:r>
      <w:r w:rsidR="506067ED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8</w:t>
      </w:r>
      <w:r w:rsidR="3A705A3F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April 2024</w:t>
      </w:r>
      <w:r w:rsidR="21309C60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</w:t>
      </w:r>
      <w:r w:rsidR="3A705A3F" w:rsidRPr="59DA64EE">
        <w:rPr>
          <w:rFonts w:ascii="Calibri" w:eastAsia="Calibri" w:hAnsi="Calibri" w:cs="Calibri"/>
          <w:sz w:val="22"/>
          <w:szCs w:val="22"/>
          <w:lang w:val="en-GB"/>
        </w:rPr>
        <w:t xml:space="preserve">– </w:t>
      </w:r>
      <w:r w:rsidR="7E3C27A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 </w:t>
      </w:r>
      <w:hyperlink r:id="rId8">
        <w:r w:rsidR="7E3C27A7" w:rsidRPr="59DA64EE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report published</w:t>
        </w:r>
      </w:hyperlink>
      <w:r w:rsidR="7E3C27A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today by Doctors Without Borders (MSF) and T1International </w:t>
      </w:r>
      <w:r w:rsidR="1E01B6E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ahead of the </w:t>
      </w:r>
      <w:r w:rsidR="1E01B6E7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Symposium on Diabetes in Humanitarian Crises </w:t>
      </w:r>
      <w:r w:rsidR="1E01B6E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in Athens </w:t>
      </w:r>
      <w:r w:rsidR="0DE22979" w:rsidRPr="59DA64EE">
        <w:rPr>
          <w:rFonts w:ascii="Calibri" w:eastAsia="Calibri" w:hAnsi="Calibri" w:cs="Calibri"/>
          <w:sz w:val="22"/>
          <w:szCs w:val="22"/>
          <w:lang w:val="en-GB"/>
        </w:rPr>
        <w:t>looks into</w:t>
      </w:r>
      <w:r w:rsidR="0DE22979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</w:t>
      </w:r>
      <w:r w:rsidR="768A0C7A" w:rsidRPr="59DA64EE">
        <w:rPr>
          <w:rFonts w:ascii="Calibri" w:eastAsia="Calibri" w:hAnsi="Calibri" w:cs="Calibri"/>
          <w:sz w:val="22"/>
          <w:szCs w:val="22"/>
          <w:lang w:val="en-GB"/>
        </w:rPr>
        <w:t>the cost of production of insulin</w:t>
      </w:r>
      <w:r w:rsidR="7D772347" w:rsidRPr="59DA64EE">
        <w:rPr>
          <w:rFonts w:ascii="Calibri" w:eastAsia="Calibri" w:hAnsi="Calibri" w:cs="Calibri"/>
          <w:sz w:val="22"/>
          <w:szCs w:val="22"/>
          <w:lang w:val="en-GB"/>
        </w:rPr>
        <w:t>*</w:t>
      </w:r>
      <w:r w:rsidR="768A0C7A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injection pens and newer diabetes medicines</w:t>
      </w:r>
      <w:r w:rsidR="31FB36FD" w:rsidRPr="59DA64EE">
        <w:rPr>
          <w:rFonts w:ascii="Calibri" w:eastAsia="Calibri" w:hAnsi="Calibri" w:cs="Calibri"/>
          <w:sz w:val="22"/>
          <w:szCs w:val="22"/>
          <w:lang w:val="en-GB"/>
        </w:rPr>
        <w:t>,</w:t>
      </w:r>
      <w:r w:rsidR="15AD3404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31FB36FD" w:rsidRPr="59DA64EE">
        <w:rPr>
          <w:rFonts w:ascii="Calibri" w:eastAsia="Calibri" w:hAnsi="Calibri" w:cs="Calibri"/>
          <w:sz w:val="22"/>
          <w:szCs w:val="22"/>
          <w:lang w:val="en-GB"/>
        </w:rPr>
        <w:t>revealing astonishing markups by pharmaceutical corporations</w:t>
      </w:r>
      <w:r w:rsidR="367E23F2" w:rsidRPr="59DA64EE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="5EA4933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With </w:t>
      </w:r>
      <w:r w:rsidR="1EEFDC1E" w:rsidRPr="59DA64EE">
        <w:rPr>
          <w:rFonts w:ascii="Calibri" w:eastAsia="Calibri" w:hAnsi="Calibri" w:cs="Calibri"/>
          <w:sz w:val="22"/>
          <w:szCs w:val="22"/>
          <w:lang w:val="en-GB"/>
        </w:rPr>
        <w:t>Eli Lilly, Novo Nordisk and Sanofi dominat</w:t>
      </w:r>
      <w:r w:rsidR="41C94892" w:rsidRPr="59DA64EE">
        <w:rPr>
          <w:rFonts w:ascii="Calibri" w:eastAsia="Calibri" w:hAnsi="Calibri" w:cs="Calibri"/>
          <w:sz w:val="22"/>
          <w:szCs w:val="22"/>
          <w:lang w:val="en-GB"/>
        </w:rPr>
        <w:t>ing</w:t>
      </w:r>
      <w:r w:rsidR="1EEFDC1E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the </w:t>
      </w:r>
      <w:r w:rsidR="56090A88" w:rsidRPr="59DA64EE">
        <w:rPr>
          <w:rFonts w:ascii="Calibri" w:eastAsia="Calibri" w:hAnsi="Calibri" w:cs="Calibri"/>
          <w:sz w:val="22"/>
          <w:szCs w:val="22"/>
          <w:lang w:val="en-GB"/>
        </w:rPr>
        <w:t xml:space="preserve">diabetes </w:t>
      </w:r>
      <w:r w:rsidR="1EEFDC1E" w:rsidRPr="59DA64EE">
        <w:rPr>
          <w:rFonts w:ascii="Calibri" w:eastAsia="Calibri" w:hAnsi="Calibri" w:cs="Calibri"/>
          <w:sz w:val="22"/>
          <w:szCs w:val="22"/>
          <w:lang w:val="en-GB"/>
        </w:rPr>
        <w:t>market</w:t>
      </w:r>
      <w:r w:rsidR="3D5685E7" w:rsidRPr="59DA64EE">
        <w:rPr>
          <w:rFonts w:ascii="Calibri" w:eastAsia="Calibri" w:hAnsi="Calibri" w:cs="Calibri"/>
          <w:sz w:val="22"/>
          <w:szCs w:val="22"/>
          <w:lang w:val="en-GB"/>
        </w:rPr>
        <w:t>*</w:t>
      </w:r>
      <w:r w:rsidR="1AF65AB6" w:rsidRPr="59DA64EE">
        <w:rPr>
          <w:rFonts w:ascii="Calibri" w:eastAsia="Calibri" w:hAnsi="Calibri" w:cs="Calibri"/>
          <w:sz w:val="22"/>
          <w:szCs w:val="22"/>
          <w:lang w:val="en-GB"/>
        </w:rPr>
        <w:t>*</w:t>
      </w:r>
      <w:r w:rsidR="1EEFDC1E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and </w:t>
      </w:r>
      <w:r w:rsidR="524E5753" w:rsidRPr="59DA64EE">
        <w:rPr>
          <w:rFonts w:ascii="Calibri" w:eastAsia="Calibri" w:hAnsi="Calibri" w:cs="Calibri"/>
          <w:sz w:val="22"/>
          <w:szCs w:val="22"/>
          <w:lang w:val="en-GB"/>
        </w:rPr>
        <w:t xml:space="preserve">so </w:t>
      </w:r>
      <w:r w:rsidR="45227753" w:rsidRPr="59DA64EE">
        <w:rPr>
          <w:rFonts w:ascii="Calibri" w:eastAsia="Calibri" w:hAnsi="Calibri" w:cs="Calibri"/>
          <w:sz w:val="22"/>
          <w:szCs w:val="22"/>
          <w:lang w:val="en-GB"/>
        </w:rPr>
        <w:t>being a</w:t>
      </w:r>
      <w:r w:rsidR="1EEFDC1E" w:rsidRPr="59DA64EE">
        <w:rPr>
          <w:rFonts w:ascii="Calibri" w:eastAsia="Calibri" w:hAnsi="Calibri" w:cs="Calibri"/>
          <w:sz w:val="22"/>
          <w:szCs w:val="22"/>
          <w:lang w:val="en-GB"/>
        </w:rPr>
        <w:t>ble to set prices</w:t>
      </w:r>
      <w:r w:rsidR="6925E50A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as high as they </w:t>
      </w:r>
      <w:r w:rsidR="10F3BE03" w:rsidRPr="59DA64EE">
        <w:rPr>
          <w:rFonts w:ascii="Calibri" w:eastAsia="Calibri" w:hAnsi="Calibri" w:cs="Calibri"/>
          <w:sz w:val="22"/>
          <w:szCs w:val="22"/>
          <w:lang w:val="en-GB"/>
        </w:rPr>
        <w:t>want</w:t>
      </w:r>
      <w:r w:rsidR="109387CF" w:rsidRPr="59DA64EE">
        <w:rPr>
          <w:rFonts w:ascii="Calibri" w:eastAsia="Calibri" w:hAnsi="Calibri" w:cs="Calibri"/>
          <w:sz w:val="22"/>
          <w:szCs w:val="22"/>
          <w:lang w:val="en-GB"/>
        </w:rPr>
        <w:t>,</w:t>
      </w:r>
      <w:r w:rsidR="0F5ED5E3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62E343A0" w:rsidRPr="59DA64EE">
        <w:rPr>
          <w:rFonts w:ascii="Calibri" w:eastAsia="Calibri" w:hAnsi="Calibri" w:cs="Calibri"/>
          <w:sz w:val="22"/>
          <w:szCs w:val="22"/>
          <w:lang w:val="en-GB"/>
        </w:rPr>
        <w:t>the</w:t>
      </w:r>
      <w:r w:rsidR="65338B6B" w:rsidRPr="59DA64EE">
        <w:rPr>
          <w:rFonts w:ascii="Calibri" w:eastAsia="Calibri" w:hAnsi="Calibri" w:cs="Calibri"/>
          <w:sz w:val="22"/>
          <w:szCs w:val="22"/>
          <w:lang w:val="en-GB"/>
        </w:rPr>
        <w:t>re is an</w:t>
      </w:r>
      <w:r w:rsidR="62E343A0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urgent need </w:t>
      </w:r>
      <w:r w:rsidR="5EE3961B" w:rsidRPr="59DA64EE">
        <w:rPr>
          <w:rFonts w:ascii="Calibri" w:eastAsia="Calibri" w:hAnsi="Calibri" w:cs="Calibri"/>
          <w:sz w:val="22"/>
          <w:szCs w:val="22"/>
          <w:lang w:val="en-GB"/>
        </w:rPr>
        <w:t xml:space="preserve">for governments and policymakers to take action to </w:t>
      </w:r>
      <w:r w:rsidR="62E343A0" w:rsidRPr="59DA64EE">
        <w:rPr>
          <w:rFonts w:ascii="Calibri" w:eastAsia="Calibri" w:hAnsi="Calibri" w:cs="Calibri"/>
          <w:sz w:val="22"/>
          <w:szCs w:val="22"/>
          <w:lang w:val="en-GB"/>
        </w:rPr>
        <w:t>reduce prices and address</w:t>
      </w:r>
      <w:r w:rsidR="68D63F01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62E343A0" w:rsidRPr="59DA64EE">
        <w:rPr>
          <w:rFonts w:ascii="Calibri" w:eastAsia="Calibri" w:hAnsi="Calibri" w:cs="Calibri"/>
          <w:sz w:val="22"/>
          <w:szCs w:val="22"/>
          <w:lang w:val="en-GB"/>
        </w:rPr>
        <w:t xml:space="preserve">the lack of competition </w:t>
      </w:r>
      <w:r w:rsidR="14262DB8" w:rsidRPr="59DA64EE">
        <w:rPr>
          <w:rFonts w:ascii="Calibri" w:eastAsia="Calibri" w:hAnsi="Calibri" w:cs="Calibri"/>
          <w:sz w:val="22"/>
          <w:szCs w:val="22"/>
          <w:lang w:val="en-GB"/>
        </w:rPr>
        <w:t xml:space="preserve">in the market for </w:t>
      </w:r>
      <w:r w:rsidR="49D23522" w:rsidRPr="59DA64EE">
        <w:rPr>
          <w:rFonts w:ascii="Calibri" w:eastAsia="Calibri" w:hAnsi="Calibri" w:cs="Calibri"/>
          <w:sz w:val="22"/>
          <w:szCs w:val="22"/>
          <w:lang w:val="en-GB"/>
        </w:rPr>
        <w:t xml:space="preserve">these essential </w:t>
      </w:r>
      <w:r w:rsidR="2312DC41" w:rsidRPr="59DA64EE">
        <w:rPr>
          <w:rFonts w:ascii="Calibri" w:eastAsia="Calibri" w:hAnsi="Calibri" w:cs="Calibri"/>
          <w:sz w:val="22"/>
          <w:szCs w:val="22"/>
          <w:lang w:val="en-GB"/>
        </w:rPr>
        <w:t>treatments</w:t>
      </w:r>
      <w:r w:rsidR="5BA8B1A4" w:rsidRPr="59DA64EE">
        <w:rPr>
          <w:rFonts w:ascii="Calibri" w:eastAsia="Calibri" w:hAnsi="Calibri" w:cs="Calibri"/>
          <w:sz w:val="22"/>
          <w:szCs w:val="22"/>
          <w:lang w:val="en-GB"/>
        </w:rPr>
        <w:t>.</w:t>
      </w:r>
      <w:r w:rsidR="7A91A63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6CAA3C23" w:rsidRPr="59DA64EE">
        <w:rPr>
          <w:rFonts w:ascii="Calibri" w:eastAsia="Calibri" w:hAnsi="Calibri" w:cs="Calibri"/>
          <w:sz w:val="22"/>
          <w:szCs w:val="22"/>
          <w:lang w:val="en-GB"/>
        </w:rPr>
        <w:t xml:space="preserve">The report </w:t>
      </w:r>
      <w:r w:rsidR="04A9E68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also finds that </w:t>
      </w:r>
      <w:r w:rsidR="7E3C27A7" w:rsidRPr="59DA64EE">
        <w:rPr>
          <w:rFonts w:ascii="Calibri" w:eastAsia="Calibri" w:hAnsi="Calibri" w:cs="Calibri"/>
          <w:sz w:val="22"/>
          <w:szCs w:val="22"/>
          <w:lang w:val="en-GB"/>
        </w:rPr>
        <w:t>people living with diabetes prefer</w:t>
      </w:r>
      <w:r w:rsidR="23426EFC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using </w:t>
      </w:r>
      <w:r w:rsidR="23683BE0" w:rsidRPr="59DA64EE">
        <w:rPr>
          <w:rFonts w:ascii="Calibri" w:eastAsia="Calibri" w:hAnsi="Calibri" w:cs="Calibri"/>
          <w:sz w:val="22"/>
          <w:szCs w:val="22"/>
          <w:lang w:val="en-GB"/>
        </w:rPr>
        <w:t>insulin pen injection devices</w:t>
      </w:r>
      <w:r w:rsidR="604F4A3A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over vials and </w:t>
      </w:r>
      <w:proofErr w:type="gramStart"/>
      <w:r w:rsidR="604F4A3A" w:rsidRPr="59DA64EE">
        <w:rPr>
          <w:rFonts w:ascii="Calibri" w:eastAsia="Calibri" w:hAnsi="Calibri" w:cs="Calibri"/>
          <w:sz w:val="22"/>
          <w:szCs w:val="22"/>
          <w:lang w:val="en-GB"/>
        </w:rPr>
        <w:t>syringes</w:t>
      </w:r>
      <w:r w:rsidR="2377A55F" w:rsidRPr="59DA64EE">
        <w:rPr>
          <w:rFonts w:ascii="Calibri" w:eastAsia="Calibri" w:hAnsi="Calibri" w:cs="Calibri"/>
          <w:sz w:val="22"/>
          <w:szCs w:val="22"/>
          <w:lang w:val="en-GB"/>
        </w:rPr>
        <w:t>,</w:t>
      </w:r>
      <w:r w:rsidR="02033215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71E1A5AB" w:rsidRPr="59DA64EE">
        <w:rPr>
          <w:rFonts w:ascii="Calibri" w:eastAsia="Calibri" w:hAnsi="Calibri" w:cs="Calibri"/>
          <w:sz w:val="22"/>
          <w:szCs w:val="22"/>
          <w:lang w:val="en-GB"/>
        </w:rPr>
        <w:t>and</w:t>
      </w:r>
      <w:proofErr w:type="gramEnd"/>
      <w:r w:rsidR="71E1A5AB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2033215" w:rsidRPr="59DA64EE">
        <w:rPr>
          <w:rFonts w:ascii="Calibri" w:eastAsia="Calibri" w:hAnsi="Calibri" w:cs="Calibri"/>
          <w:sz w:val="22"/>
          <w:szCs w:val="22"/>
          <w:lang w:val="en-GB"/>
        </w:rPr>
        <w:t>highlight</w:t>
      </w:r>
      <w:r w:rsidR="68D0BA8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s </w:t>
      </w:r>
      <w:r w:rsidR="02033215" w:rsidRPr="59DA64EE">
        <w:rPr>
          <w:rFonts w:ascii="Calibri" w:eastAsia="Calibri" w:hAnsi="Calibri" w:cs="Calibri"/>
          <w:sz w:val="22"/>
          <w:szCs w:val="22"/>
          <w:lang w:val="en-GB"/>
        </w:rPr>
        <w:t>the benefits of pens as more practical and safer</w:t>
      </w:r>
      <w:r w:rsidR="39999531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to use</w:t>
      </w:r>
      <w:r w:rsidR="6BCE975B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for people with diabetes</w:t>
      </w:r>
      <w:r w:rsidR="02033215" w:rsidRPr="59DA64EE">
        <w:rPr>
          <w:rFonts w:ascii="Calibri" w:eastAsia="Calibri" w:hAnsi="Calibri" w:cs="Calibri"/>
          <w:sz w:val="22"/>
          <w:szCs w:val="22"/>
          <w:lang w:val="en-GB"/>
        </w:rPr>
        <w:t xml:space="preserve">, especially in </w:t>
      </w:r>
      <w:r w:rsidR="4D63ED5C" w:rsidRPr="59DA64EE">
        <w:rPr>
          <w:rFonts w:ascii="Calibri" w:eastAsia="Calibri" w:hAnsi="Calibri" w:cs="Calibri"/>
          <w:sz w:val="22"/>
          <w:szCs w:val="22"/>
          <w:lang w:val="en-GB"/>
        </w:rPr>
        <w:t xml:space="preserve">fragile </w:t>
      </w:r>
      <w:r w:rsidR="495C1233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and </w:t>
      </w:r>
      <w:r w:rsidR="02033215" w:rsidRPr="59DA64EE">
        <w:rPr>
          <w:rFonts w:ascii="Calibri" w:eastAsia="Calibri" w:hAnsi="Calibri" w:cs="Calibri"/>
          <w:sz w:val="22"/>
          <w:szCs w:val="22"/>
          <w:lang w:val="en-GB"/>
        </w:rPr>
        <w:t>humanitarian settings</w:t>
      </w:r>
      <w:r w:rsidR="207BA808" w:rsidRPr="59DA64EE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</w:p>
    <w:p w14:paraId="7DABA8FE" w14:textId="14FC98DC" w:rsidR="6290FCC2" w:rsidRDefault="6290FCC2" w:rsidP="6290FCC2">
      <w:pPr>
        <w:spacing w:after="0" w:line="240" w:lineRule="auto"/>
        <w:rPr>
          <w:rFonts w:ascii="Calibri" w:eastAsia="Calibri" w:hAnsi="Calibri" w:cs="Calibri"/>
          <w:sz w:val="22"/>
          <w:szCs w:val="22"/>
          <w:lang w:val="en-GB"/>
        </w:rPr>
      </w:pPr>
    </w:p>
    <w:p w14:paraId="13A8305E" w14:textId="4B017A48" w:rsidR="7B167694" w:rsidRDefault="7C586121" w:rsidP="6290FCC2">
      <w:pPr>
        <w:spacing w:after="0" w:line="240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sz w:val="22"/>
          <w:szCs w:val="22"/>
          <w:lang w:val="en-GB"/>
        </w:rPr>
        <w:t xml:space="preserve">While insulin pens </w:t>
      </w:r>
      <w:r w:rsidR="0501CF15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are the standard of care in high-income countries, </w:t>
      </w:r>
      <w:r w:rsidR="1B712A44" w:rsidRPr="59DA64EE">
        <w:rPr>
          <w:rFonts w:ascii="Calibri" w:eastAsia="Calibri" w:hAnsi="Calibri" w:cs="Calibri"/>
          <w:sz w:val="22"/>
          <w:szCs w:val="22"/>
          <w:lang w:val="en-GB"/>
        </w:rPr>
        <w:t>the</w:t>
      </w:r>
      <w:r w:rsidR="21E7997B" w:rsidRPr="59DA64EE">
        <w:rPr>
          <w:rFonts w:ascii="Calibri" w:eastAsia="Calibri" w:hAnsi="Calibri" w:cs="Calibri"/>
          <w:sz w:val="22"/>
          <w:szCs w:val="22"/>
          <w:lang w:val="en-GB"/>
        </w:rPr>
        <w:t>ir</w:t>
      </w:r>
      <w:r w:rsidR="1B712A44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7FDE005D" w:rsidRPr="59DA64EE">
        <w:rPr>
          <w:rFonts w:ascii="Calibri" w:eastAsia="Calibri" w:hAnsi="Calibri" w:cs="Calibri"/>
          <w:sz w:val="22"/>
          <w:szCs w:val="22"/>
          <w:lang w:val="en-GB"/>
        </w:rPr>
        <w:t xml:space="preserve">higher </w:t>
      </w:r>
      <w:r w:rsidR="207BA808" w:rsidRPr="59DA64EE">
        <w:rPr>
          <w:rFonts w:ascii="Calibri" w:eastAsia="Calibri" w:hAnsi="Calibri" w:cs="Calibri"/>
          <w:sz w:val="22"/>
          <w:szCs w:val="22"/>
          <w:lang w:val="en-GB"/>
        </w:rPr>
        <w:t>price</w:t>
      </w:r>
      <w:r w:rsidR="63451405" w:rsidRPr="59DA64EE">
        <w:rPr>
          <w:rFonts w:ascii="Calibri" w:eastAsia="Calibri" w:hAnsi="Calibri" w:cs="Calibri"/>
          <w:sz w:val="22"/>
          <w:szCs w:val="22"/>
          <w:lang w:val="en-GB"/>
        </w:rPr>
        <w:t>s</w:t>
      </w:r>
      <w:r w:rsidR="124D84ED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mean</w:t>
      </w:r>
      <w:r w:rsidR="207BA808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they are almost never available to people in low- and middle-income countries, and are </w:t>
      </w:r>
      <w:r w:rsidR="5CB0451C" w:rsidRPr="59DA64EE">
        <w:rPr>
          <w:rFonts w:ascii="Calibri" w:eastAsia="Calibri" w:hAnsi="Calibri" w:cs="Calibri"/>
          <w:sz w:val="22"/>
          <w:szCs w:val="22"/>
          <w:lang w:val="en-GB"/>
        </w:rPr>
        <w:t>rarely</w:t>
      </w:r>
      <w:r w:rsidR="207BA808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used by humanitarian agencies, with</w:t>
      </w:r>
      <w:r w:rsidR="3FCCE01E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207BA808" w:rsidRPr="59DA64EE">
        <w:rPr>
          <w:rFonts w:ascii="Calibri" w:eastAsia="Calibri" w:hAnsi="Calibri" w:cs="Calibri"/>
          <w:sz w:val="22"/>
          <w:szCs w:val="22"/>
          <w:lang w:val="en-GB"/>
        </w:rPr>
        <w:t>MSF</w:t>
      </w:r>
      <w:r w:rsidR="2B11845C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among </w:t>
      </w:r>
      <w:r w:rsidR="3E4D58BF" w:rsidRPr="59DA64EE">
        <w:rPr>
          <w:rFonts w:ascii="Calibri" w:eastAsia="Calibri" w:hAnsi="Calibri" w:cs="Calibri"/>
          <w:sz w:val="22"/>
          <w:szCs w:val="22"/>
          <w:lang w:val="en-GB"/>
        </w:rPr>
        <w:t xml:space="preserve">the few </w:t>
      </w:r>
      <w:r w:rsidR="2B11845C" w:rsidRPr="59DA64EE">
        <w:rPr>
          <w:rFonts w:ascii="Calibri" w:eastAsia="Calibri" w:hAnsi="Calibri" w:cs="Calibri"/>
          <w:sz w:val="22"/>
          <w:szCs w:val="22"/>
          <w:lang w:val="en-GB"/>
        </w:rPr>
        <w:t>agencies</w:t>
      </w:r>
      <w:r w:rsidR="207BA808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19089C3C" w:rsidRPr="59DA64EE">
        <w:rPr>
          <w:rFonts w:ascii="Calibri" w:eastAsia="Calibri" w:hAnsi="Calibri" w:cs="Calibri"/>
          <w:sz w:val="22"/>
          <w:szCs w:val="22"/>
          <w:lang w:val="en-GB"/>
        </w:rPr>
        <w:t>currently</w:t>
      </w:r>
      <w:r w:rsidR="207BA808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procur</w:t>
      </w:r>
      <w:r w:rsidR="3F1E20CB" w:rsidRPr="59DA64EE">
        <w:rPr>
          <w:rFonts w:ascii="Calibri" w:eastAsia="Calibri" w:hAnsi="Calibri" w:cs="Calibri"/>
          <w:sz w:val="22"/>
          <w:szCs w:val="22"/>
          <w:lang w:val="en-GB"/>
        </w:rPr>
        <w:t>ing</w:t>
      </w:r>
      <w:r w:rsidR="207BA808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250BEA77" w:rsidRPr="59DA64EE">
        <w:rPr>
          <w:rFonts w:ascii="Calibri" w:eastAsia="Calibri" w:hAnsi="Calibri" w:cs="Calibri"/>
          <w:sz w:val="22"/>
          <w:szCs w:val="22"/>
          <w:lang w:val="en-GB"/>
        </w:rPr>
        <w:t>them</w:t>
      </w:r>
      <w:r w:rsidR="207BA808" w:rsidRPr="59DA64EE">
        <w:rPr>
          <w:rFonts w:ascii="Calibri" w:eastAsia="Calibri" w:hAnsi="Calibri" w:cs="Calibri"/>
          <w:sz w:val="22"/>
          <w:szCs w:val="22"/>
          <w:lang w:val="en-GB"/>
        </w:rPr>
        <w:t>.</w:t>
      </w:r>
      <w:r w:rsidR="6263DEC2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</w:p>
    <w:p w14:paraId="34B86698" w14:textId="59B7E55D" w:rsidR="6290FCC2" w:rsidRDefault="6290FCC2" w:rsidP="6290FCC2">
      <w:pPr>
        <w:spacing w:after="0" w:line="240" w:lineRule="auto"/>
        <w:rPr>
          <w:rFonts w:ascii="Calibri" w:eastAsia="Calibri" w:hAnsi="Calibri" w:cs="Calibri"/>
          <w:sz w:val="22"/>
          <w:szCs w:val="22"/>
          <w:lang w:val="en-GB"/>
        </w:rPr>
      </w:pPr>
    </w:p>
    <w:p w14:paraId="76CBBD34" w14:textId="2AB33EAF" w:rsidR="24C892D6" w:rsidRDefault="6006A82F" w:rsidP="6290FCC2">
      <w:pPr>
        <w:spacing w:after="0" w:line="240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sz w:val="22"/>
          <w:szCs w:val="22"/>
          <w:lang w:val="en-GB"/>
        </w:rPr>
        <w:t>“</w:t>
      </w:r>
      <w:r w:rsidR="1DC44D2E" w:rsidRPr="59DA64EE">
        <w:rPr>
          <w:rFonts w:ascii="Calibri" w:eastAsia="Calibri" w:hAnsi="Calibri" w:cs="Calibri"/>
          <w:sz w:val="22"/>
          <w:szCs w:val="22"/>
          <w:lang w:val="en-GB"/>
        </w:rPr>
        <w:t xml:space="preserve">In Lebanon, </w:t>
      </w:r>
      <w:r w:rsidR="53258A79" w:rsidRPr="59DA64EE">
        <w:rPr>
          <w:rFonts w:ascii="Calibri" w:eastAsia="Calibri" w:hAnsi="Calibri" w:cs="Calibri"/>
          <w:sz w:val="22"/>
          <w:szCs w:val="22"/>
          <w:lang w:val="en-GB"/>
        </w:rPr>
        <w:t xml:space="preserve">offering pens to </w:t>
      </w:r>
      <w:r w:rsidR="1D619148" w:rsidRPr="59DA64EE">
        <w:rPr>
          <w:rFonts w:ascii="Calibri" w:eastAsia="Calibri" w:hAnsi="Calibri" w:cs="Calibri"/>
          <w:sz w:val="22"/>
          <w:szCs w:val="22"/>
          <w:lang w:val="en-GB"/>
        </w:rPr>
        <w:t xml:space="preserve">people </w:t>
      </w:r>
      <w:r w:rsidR="706D79E1" w:rsidRPr="59DA64EE">
        <w:rPr>
          <w:rFonts w:ascii="Calibri" w:eastAsia="Calibri" w:hAnsi="Calibri" w:cs="Calibri"/>
          <w:sz w:val="22"/>
          <w:szCs w:val="22"/>
          <w:lang w:val="en-GB"/>
        </w:rPr>
        <w:t xml:space="preserve">with diabetes </w:t>
      </w:r>
      <w:r w:rsidR="5AECA789" w:rsidRPr="59DA64EE">
        <w:rPr>
          <w:rFonts w:ascii="Calibri" w:eastAsia="Calibri" w:hAnsi="Calibri" w:cs="Calibri"/>
          <w:sz w:val="22"/>
          <w:szCs w:val="22"/>
          <w:lang w:val="en-GB"/>
        </w:rPr>
        <w:t xml:space="preserve">in our care </w:t>
      </w:r>
      <w:r w:rsidR="33BB54DD" w:rsidRPr="59DA64EE">
        <w:rPr>
          <w:rFonts w:ascii="Calibri" w:eastAsia="Calibri" w:hAnsi="Calibri" w:cs="Calibri"/>
          <w:sz w:val="22"/>
          <w:szCs w:val="22"/>
          <w:lang w:val="en-GB"/>
        </w:rPr>
        <w:t>h</w:t>
      </w:r>
      <w:r w:rsidR="3D32EB8A" w:rsidRPr="59DA64EE">
        <w:rPr>
          <w:rFonts w:ascii="Calibri" w:eastAsia="Calibri" w:hAnsi="Calibri" w:cs="Calibri"/>
          <w:sz w:val="22"/>
          <w:szCs w:val="22"/>
          <w:lang w:val="en-GB"/>
        </w:rPr>
        <w:t>as had a</w:t>
      </w:r>
      <w:r w:rsidR="413EDF30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hyperlink r:id="rId9">
        <w:r w:rsidR="413EDF30" w:rsidRPr="59DA64EE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signific</w:t>
        </w:r>
        <w:r w:rsidR="3D32EB8A" w:rsidRPr="59DA64EE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 xml:space="preserve">ant </w:t>
        </w:r>
        <w:r w:rsidR="3102BE12" w:rsidRPr="59DA64EE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 xml:space="preserve">and </w:t>
        </w:r>
        <w:r w:rsidR="3D32EB8A" w:rsidRPr="59DA64EE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positive impact</w:t>
        </w:r>
      </w:hyperlink>
      <w:r w:rsidR="3D32EB8A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on </w:t>
      </w:r>
      <w:r w:rsidR="09CC851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their </w:t>
      </w:r>
      <w:r w:rsidR="3D32EB8A" w:rsidRPr="59DA64EE">
        <w:rPr>
          <w:rFonts w:ascii="Calibri" w:eastAsia="Calibri" w:hAnsi="Calibri" w:cs="Calibri"/>
          <w:sz w:val="22"/>
          <w:szCs w:val="22"/>
          <w:lang w:val="en-GB"/>
        </w:rPr>
        <w:t>quality of life</w:t>
      </w:r>
      <w:r w:rsidR="08DB7C3D" w:rsidRPr="59DA64EE">
        <w:rPr>
          <w:rFonts w:ascii="Calibri" w:eastAsia="Calibri" w:hAnsi="Calibri" w:cs="Calibri"/>
          <w:sz w:val="22"/>
          <w:szCs w:val="22"/>
          <w:lang w:val="en-GB"/>
        </w:rPr>
        <w:t>, especially</w:t>
      </w:r>
      <w:r w:rsidR="28F698C1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125C980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for </w:t>
      </w:r>
      <w:r w:rsidR="28F698C1" w:rsidRPr="59DA64EE">
        <w:rPr>
          <w:rFonts w:ascii="Calibri" w:eastAsia="Calibri" w:hAnsi="Calibri" w:cs="Calibri"/>
          <w:sz w:val="22"/>
          <w:szCs w:val="22"/>
          <w:lang w:val="en-GB"/>
        </w:rPr>
        <w:t xml:space="preserve">children </w:t>
      </w:r>
      <w:r w:rsidR="35CED2C5" w:rsidRPr="59DA64EE">
        <w:rPr>
          <w:rFonts w:ascii="Calibri" w:eastAsia="Calibri" w:hAnsi="Calibri" w:cs="Calibri"/>
          <w:sz w:val="22"/>
          <w:szCs w:val="22"/>
          <w:lang w:val="en-GB"/>
        </w:rPr>
        <w:t>who are more likely to stick to their treatment schedule w</w:t>
      </w:r>
      <w:r w:rsidR="7987A366" w:rsidRPr="59DA64EE">
        <w:rPr>
          <w:rFonts w:ascii="Calibri" w:eastAsia="Calibri" w:hAnsi="Calibri" w:cs="Calibri"/>
          <w:sz w:val="22"/>
          <w:szCs w:val="22"/>
          <w:lang w:val="en-GB"/>
        </w:rPr>
        <w:t>ith</w:t>
      </w:r>
      <w:r w:rsidR="35CED2C5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6005FB2D" w:rsidRPr="59DA64EE">
        <w:rPr>
          <w:rFonts w:ascii="Calibri" w:eastAsia="Calibri" w:hAnsi="Calibri" w:cs="Calibri"/>
          <w:sz w:val="22"/>
          <w:szCs w:val="22"/>
          <w:lang w:val="en-GB"/>
        </w:rPr>
        <w:t>the</w:t>
      </w:r>
      <w:r w:rsidR="08923E4E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easier-to-use </w:t>
      </w:r>
      <w:r w:rsidR="27E131B0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and less painful pens,” </w:t>
      </w:r>
      <w:r w:rsidR="61F45633" w:rsidRPr="59DA64EE">
        <w:rPr>
          <w:rFonts w:ascii="Calibri" w:eastAsia="Calibri" w:hAnsi="Calibri" w:cs="Calibri"/>
          <w:sz w:val="22"/>
          <w:szCs w:val="22"/>
          <w:lang w:val="en-GB"/>
        </w:rPr>
        <w:t xml:space="preserve">said Dr Sawsan </w:t>
      </w:r>
      <w:proofErr w:type="spellStart"/>
      <w:r w:rsidR="61F45633" w:rsidRPr="59DA64EE">
        <w:rPr>
          <w:rFonts w:ascii="Calibri" w:eastAsia="Calibri" w:hAnsi="Calibri" w:cs="Calibri"/>
          <w:sz w:val="22"/>
          <w:szCs w:val="22"/>
          <w:lang w:val="en-GB"/>
        </w:rPr>
        <w:t>Yaacoub</w:t>
      </w:r>
      <w:proofErr w:type="spellEnd"/>
      <w:r w:rsidR="61F45633" w:rsidRPr="59DA64EE">
        <w:rPr>
          <w:rFonts w:ascii="Calibri" w:eastAsia="Calibri" w:hAnsi="Calibri" w:cs="Calibri"/>
          <w:sz w:val="22"/>
          <w:szCs w:val="22"/>
          <w:lang w:val="en-GB"/>
        </w:rPr>
        <w:t xml:space="preserve">, </w:t>
      </w:r>
      <w:r w:rsidR="201BD936" w:rsidRPr="59DA64EE">
        <w:rPr>
          <w:rFonts w:ascii="Calibri" w:eastAsia="Calibri" w:hAnsi="Calibri" w:cs="Calibri"/>
          <w:sz w:val="22"/>
          <w:szCs w:val="22"/>
          <w:lang w:val="en-GB"/>
        </w:rPr>
        <w:t>P</w:t>
      </w:r>
      <w:r w:rsidR="61F45633" w:rsidRPr="59DA64EE">
        <w:rPr>
          <w:rFonts w:ascii="Calibri" w:eastAsia="Calibri" w:hAnsi="Calibri" w:cs="Calibri"/>
          <w:sz w:val="22"/>
          <w:szCs w:val="22"/>
          <w:lang w:val="en-GB"/>
        </w:rPr>
        <w:t>aediatrician</w:t>
      </w:r>
      <w:r w:rsidR="7DEFCA7E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for</w:t>
      </w:r>
      <w:r w:rsidR="61F45633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MSF </w:t>
      </w:r>
      <w:r w:rsidR="48643A9A" w:rsidRPr="59DA64EE">
        <w:rPr>
          <w:rFonts w:ascii="Calibri" w:eastAsia="Calibri" w:hAnsi="Calibri" w:cs="Calibri"/>
          <w:sz w:val="22"/>
          <w:szCs w:val="22"/>
          <w:lang w:val="en-GB"/>
        </w:rPr>
        <w:t xml:space="preserve">in </w:t>
      </w:r>
      <w:r w:rsidR="61F45633" w:rsidRPr="59DA64EE">
        <w:rPr>
          <w:rFonts w:ascii="Calibri" w:eastAsia="Calibri" w:hAnsi="Calibri" w:cs="Calibri"/>
          <w:sz w:val="22"/>
          <w:szCs w:val="22"/>
          <w:lang w:val="en-GB"/>
        </w:rPr>
        <w:t>Lebanon.</w:t>
      </w:r>
      <w:r w:rsidR="505CB814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168B805F" w:rsidRPr="59DA64EE">
        <w:rPr>
          <w:rFonts w:ascii="Calibri" w:eastAsia="Calibri" w:hAnsi="Calibri" w:cs="Calibri"/>
          <w:sz w:val="22"/>
          <w:szCs w:val="22"/>
          <w:lang w:val="en-GB"/>
        </w:rPr>
        <w:t>“</w:t>
      </w:r>
      <w:r w:rsidR="22893594" w:rsidRPr="59DA64EE">
        <w:rPr>
          <w:rFonts w:ascii="Calibri" w:eastAsia="Calibri" w:hAnsi="Calibri" w:cs="Calibri"/>
          <w:sz w:val="22"/>
          <w:szCs w:val="22"/>
          <w:lang w:val="en-GB"/>
        </w:rPr>
        <w:t>The fact is that l</w:t>
      </w:r>
      <w:r w:rsidR="5E745460" w:rsidRPr="59DA64EE">
        <w:rPr>
          <w:rFonts w:ascii="Calibri" w:eastAsia="Calibri" w:hAnsi="Calibri" w:cs="Calibri"/>
          <w:sz w:val="22"/>
          <w:szCs w:val="22"/>
          <w:lang w:val="en-GB"/>
        </w:rPr>
        <w:t>iving</w:t>
      </w:r>
      <w:r w:rsidR="122B3AAE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with diabetes is challenging no matter where in the world you are</w:t>
      </w:r>
      <w:r w:rsidR="6BC237E4" w:rsidRPr="59DA64EE">
        <w:rPr>
          <w:rFonts w:ascii="Calibri" w:eastAsia="Calibri" w:hAnsi="Calibri" w:cs="Calibri"/>
          <w:sz w:val="22"/>
          <w:szCs w:val="22"/>
          <w:lang w:val="en-GB"/>
        </w:rPr>
        <w:t xml:space="preserve">, </w:t>
      </w:r>
      <w:r w:rsidR="08118CDA" w:rsidRPr="59DA64EE">
        <w:rPr>
          <w:rFonts w:ascii="Calibri" w:eastAsia="Calibri" w:hAnsi="Calibri" w:cs="Calibri"/>
          <w:sz w:val="22"/>
          <w:szCs w:val="22"/>
          <w:lang w:val="en-GB"/>
        </w:rPr>
        <w:t xml:space="preserve">so </w:t>
      </w:r>
      <w:r w:rsidR="3806A185" w:rsidRPr="59DA64EE">
        <w:rPr>
          <w:rFonts w:ascii="Calibri" w:eastAsia="Calibri" w:hAnsi="Calibri" w:cs="Calibri"/>
          <w:sz w:val="22"/>
          <w:szCs w:val="22"/>
          <w:lang w:val="en-GB"/>
        </w:rPr>
        <w:t xml:space="preserve">now that </w:t>
      </w:r>
      <w:r w:rsidR="6BC237E4" w:rsidRPr="59DA64EE">
        <w:rPr>
          <w:rFonts w:ascii="Calibri" w:eastAsia="Calibri" w:hAnsi="Calibri" w:cs="Calibri"/>
          <w:sz w:val="22"/>
          <w:szCs w:val="22"/>
          <w:lang w:val="en-GB"/>
        </w:rPr>
        <w:t>w</w:t>
      </w:r>
      <w:r w:rsidR="4B027275" w:rsidRPr="59DA64EE">
        <w:rPr>
          <w:rFonts w:ascii="Calibri" w:eastAsia="Calibri" w:hAnsi="Calibri" w:cs="Calibri"/>
          <w:sz w:val="22"/>
          <w:szCs w:val="22"/>
          <w:lang w:val="en-GB"/>
        </w:rPr>
        <w:t xml:space="preserve">e have a treatment option in </w:t>
      </w:r>
      <w:r w:rsidR="20F86775" w:rsidRPr="59DA64EE">
        <w:rPr>
          <w:rFonts w:ascii="Calibri" w:eastAsia="Calibri" w:hAnsi="Calibri" w:cs="Calibri"/>
          <w:sz w:val="22"/>
          <w:szCs w:val="22"/>
          <w:lang w:val="en-GB"/>
        </w:rPr>
        <w:t xml:space="preserve">insulin </w:t>
      </w:r>
      <w:r w:rsidR="6BC237E4" w:rsidRPr="59DA64EE">
        <w:rPr>
          <w:rFonts w:ascii="Calibri" w:eastAsia="Calibri" w:hAnsi="Calibri" w:cs="Calibri"/>
          <w:sz w:val="22"/>
          <w:szCs w:val="22"/>
          <w:lang w:val="en-GB"/>
        </w:rPr>
        <w:t xml:space="preserve">pens </w:t>
      </w:r>
      <w:r w:rsidR="37FE67A8" w:rsidRPr="59DA64EE">
        <w:rPr>
          <w:rFonts w:ascii="Calibri" w:eastAsia="Calibri" w:hAnsi="Calibri" w:cs="Calibri"/>
          <w:sz w:val="22"/>
          <w:szCs w:val="22"/>
          <w:lang w:val="en-GB"/>
        </w:rPr>
        <w:t>that is</w:t>
      </w:r>
      <w:r w:rsidR="6BC237E4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preferred </w:t>
      </w:r>
      <w:r w:rsidR="6508551C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and </w:t>
      </w:r>
      <w:r w:rsidR="6BC237E4" w:rsidRPr="59DA64EE">
        <w:rPr>
          <w:rFonts w:ascii="Calibri" w:eastAsia="Calibri" w:hAnsi="Calibri" w:cs="Calibri"/>
          <w:sz w:val="22"/>
          <w:szCs w:val="22"/>
          <w:lang w:val="en-GB"/>
        </w:rPr>
        <w:t>more practical</w:t>
      </w:r>
      <w:r w:rsidR="3348FAA9" w:rsidRPr="59DA64EE">
        <w:rPr>
          <w:rFonts w:ascii="Calibri" w:eastAsia="Calibri" w:hAnsi="Calibri" w:cs="Calibri"/>
          <w:sz w:val="22"/>
          <w:szCs w:val="22"/>
          <w:lang w:val="en-GB"/>
        </w:rPr>
        <w:t>,</w:t>
      </w:r>
      <w:r w:rsidR="5DB8A0A1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66D35C61" w:rsidRPr="59DA64EE">
        <w:rPr>
          <w:rFonts w:ascii="Calibri" w:eastAsia="Calibri" w:hAnsi="Calibri" w:cs="Calibri"/>
          <w:sz w:val="22"/>
          <w:szCs w:val="22"/>
          <w:lang w:val="en-GB"/>
        </w:rPr>
        <w:t>it should</w:t>
      </w:r>
      <w:r w:rsidR="62A2E0F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8E37094" w:rsidRPr="59DA64EE">
        <w:rPr>
          <w:rFonts w:ascii="Calibri" w:eastAsia="Calibri" w:hAnsi="Calibri" w:cs="Calibri"/>
          <w:sz w:val="22"/>
          <w:szCs w:val="22"/>
          <w:lang w:val="en-GB"/>
        </w:rPr>
        <w:t xml:space="preserve">be </w:t>
      </w:r>
      <w:r w:rsidR="62A2E0F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an urgent priority to </w:t>
      </w:r>
      <w:r w:rsidR="49B1CD23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address pricing barriers and </w:t>
      </w:r>
      <w:r w:rsidR="62A2E0F7" w:rsidRPr="59DA64EE">
        <w:rPr>
          <w:rFonts w:ascii="Calibri" w:eastAsia="Calibri" w:hAnsi="Calibri" w:cs="Calibri"/>
          <w:sz w:val="22"/>
          <w:szCs w:val="22"/>
          <w:lang w:val="en-GB"/>
        </w:rPr>
        <w:t>expand the</w:t>
      </w:r>
      <w:r w:rsidR="7966994C" w:rsidRPr="59DA64EE">
        <w:rPr>
          <w:rFonts w:ascii="Calibri" w:eastAsia="Calibri" w:hAnsi="Calibri" w:cs="Calibri"/>
          <w:sz w:val="22"/>
          <w:szCs w:val="22"/>
          <w:lang w:val="en-GB"/>
        </w:rPr>
        <w:t>ir</w:t>
      </w:r>
      <w:r w:rsidR="62A2E0F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availability</w:t>
      </w:r>
      <w:r w:rsidR="5F866DC2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to as many people as possible</w:t>
      </w:r>
      <w:r w:rsidR="65F4E7AD" w:rsidRPr="59DA64EE">
        <w:rPr>
          <w:rFonts w:ascii="Calibri" w:eastAsia="Calibri" w:hAnsi="Calibri" w:cs="Calibri"/>
          <w:sz w:val="22"/>
          <w:szCs w:val="22"/>
          <w:lang w:val="en-GB"/>
        </w:rPr>
        <w:t xml:space="preserve">, especially considering how affordable </w:t>
      </w:r>
      <w:r w:rsidR="7B0D8E56" w:rsidRPr="59DA64EE">
        <w:rPr>
          <w:rFonts w:ascii="Calibri" w:eastAsia="Calibri" w:hAnsi="Calibri" w:cs="Calibri"/>
          <w:sz w:val="22"/>
          <w:szCs w:val="22"/>
          <w:lang w:val="en-GB"/>
        </w:rPr>
        <w:t>pens could</w:t>
      </w:r>
      <w:r w:rsidR="65F4E7AD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be if pharmaceutical corporations price</w:t>
      </w:r>
      <w:r w:rsidR="7A068E9E" w:rsidRPr="59DA64EE">
        <w:rPr>
          <w:rFonts w:ascii="Calibri" w:eastAsia="Calibri" w:hAnsi="Calibri" w:cs="Calibri"/>
          <w:sz w:val="22"/>
          <w:szCs w:val="22"/>
          <w:lang w:val="en-GB"/>
        </w:rPr>
        <w:t>d</w:t>
      </w:r>
      <w:r w:rsidR="65F4E7AD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them </w:t>
      </w:r>
      <w:r w:rsidR="48B87056" w:rsidRPr="59DA64EE">
        <w:rPr>
          <w:rFonts w:ascii="Calibri" w:eastAsia="Calibri" w:hAnsi="Calibri" w:cs="Calibri"/>
          <w:sz w:val="22"/>
          <w:szCs w:val="22"/>
          <w:lang w:val="en-GB"/>
        </w:rPr>
        <w:t>fairl</w:t>
      </w:r>
      <w:r w:rsidR="7990FAC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y and </w:t>
      </w:r>
      <w:r w:rsidR="48B87056" w:rsidRPr="59DA64EE">
        <w:rPr>
          <w:rFonts w:ascii="Calibri" w:eastAsia="Calibri" w:hAnsi="Calibri" w:cs="Calibri"/>
          <w:sz w:val="22"/>
          <w:szCs w:val="22"/>
          <w:lang w:val="en-GB"/>
        </w:rPr>
        <w:t>without unnecessary markups</w:t>
      </w:r>
      <w:r w:rsidR="65F4E7AD" w:rsidRPr="59DA64EE">
        <w:rPr>
          <w:rFonts w:ascii="Calibri" w:eastAsia="Calibri" w:hAnsi="Calibri" w:cs="Calibri"/>
          <w:sz w:val="22"/>
          <w:szCs w:val="22"/>
          <w:lang w:val="en-GB"/>
        </w:rPr>
        <w:t>.”</w:t>
      </w:r>
    </w:p>
    <w:p w14:paraId="457D57F7" w14:textId="4AA42EE6" w:rsidR="6290FCC2" w:rsidRDefault="6290FCC2" w:rsidP="6290FCC2">
      <w:pPr>
        <w:spacing w:after="0" w:line="240" w:lineRule="auto"/>
        <w:rPr>
          <w:rFonts w:ascii="Calibri" w:eastAsia="Calibri" w:hAnsi="Calibri" w:cs="Calibri"/>
          <w:sz w:val="22"/>
          <w:szCs w:val="22"/>
          <w:lang w:val="en-GB"/>
        </w:rPr>
      </w:pPr>
    </w:p>
    <w:p w14:paraId="0D2B8F54" w14:textId="70A87A2A" w:rsidR="722C2780" w:rsidRDefault="33A4EE25" w:rsidP="62D25931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MSF and T1International’s survey of over 400 people on insulin in 38 countries found that 82% </w:t>
      </w:r>
      <w:r w:rsidR="0EE85AB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of </w:t>
      </w:r>
      <w:r w:rsidR="3A04825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those </w:t>
      </w:r>
      <w:r w:rsidR="0EE85AB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who had used bot</w:t>
      </w:r>
      <w:r w:rsidR="3BEC7DBB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</w:t>
      </w:r>
      <w:r w:rsidR="0EE85AB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pens</w:t>
      </w:r>
      <w:r w:rsidR="71FA571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</w:t>
      </w:r>
      <w:r w:rsidR="0EE85AB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1A45F59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the </w:t>
      </w:r>
      <w:r w:rsidR="1A45F598" w:rsidRPr="59DA64EE">
        <w:rPr>
          <w:rFonts w:ascii="Calibri" w:eastAsia="Calibri" w:hAnsi="Calibri" w:cs="Calibri"/>
          <w:sz w:val="22"/>
          <w:szCs w:val="22"/>
          <w:lang w:val="en-GB"/>
        </w:rPr>
        <w:t>more traditional syringe and needle</w:t>
      </w:r>
      <w:r w:rsidR="1A45F59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to deliver insulin </w:t>
      </w:r>
      <w:r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preferred using pens</w:t>
      </w:r>
      <w:r w:rsidR="1E86D99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32A0CEA8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as they </w:t>
      </w:r>
      <w:r w:rsidR="5D073BAC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are </w:t>
      </w:r>
      <w:r w:rsidR="777EB55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easier </w:t>
      </w:r>
      <w:r w:rsidR="504B253E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and </w:t>
      </w:r>
      <w:r w:rsidR="777EB55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safer to </w:t>
      </w:r>
      <w:r w:rsidR="5340D1A7" w:rsidRPr="59DA64EE">
        <w:rPr>
          <w:rFonts w:ascii="Calibri" w:eastAsia="Calibri" w:hAnsi="Calibri" w:cs="Calibri"/>
          <w:sz w:val="22"/>
          <w:szCs w:val="22"/>
          <w:lang w:val="en-GB"/>
        </w:rPr>
        <w:t xml:space="preserve">use and give </w:t>
      </w:r>
      <w:r w:rsidR="777EB556" w:rsidRPr="59DA64EE">
        <w:rPr>
          <w:rFonts w:ascii="Calibri" w:eastAsia="Calibri" w:hAnsi="Calibri" w:cs="Calibri"/>
          <w:sz w:val="22"/>
          <w:szCs w:val="22"/>
          <w:lang w:val="en-GB"/>
        </w:rPr>
        <w:t>the correct dose</w:t>
      </w:r>
      <w:r w:rsidR="00552A83" w:rsidRPr="59DA64EE">
        <w:rPr>
          <w:rFonts w:ascii="Calibri" w:eastAsia="Calibri" w:hAnsi="Calibri" w:cs="Calibri"/>
          <w:sz w:val="22"/>
          <w:szCs w:val="22"/>
          <w:lang w:val="en-GB"/>
        </w:rPr>
        <w:t>,</w:t>
      </w:r>
      <w:r w:rsidR="777EB55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less painful</w:t>
      </w:r>
      <w:r w:rsidR="575A28D1" w:rsidRPr="59DA64EE">
        <w:rPr>
          <w:rFonts w:ascii="Calibri" w:eastAsia="Calibri" w:hAnsi="Calibri" w:cs="Calibri"/>
          <w:sz w:val="22"/>
          <w:szCs w:val="22"/>
          <w:lang w:val="en-GB"/>
        </w:rPr>
        <w:t>,</w:t>
      </w:r>
      <w:r w:rsidR="777EB55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24C4F073" w:rsidRPr="59DA64EE">
        <w:rPr>
          <w:rFonts w:ascii="Calibri" w:eastAsia="Calibri" w:hAnsi="Calibri" w:cs="Calibri"/>
          <w:sz w:val="22"/>
          <w:szCs w:val="22"/>
          <w:lang w:val="en-GB"/>
        </w:rPr>
        <w:t xml:space="preserve">and </w:t>
      </w:r>
      <w:r w:rsidR="777EB556" w:rsidRPr="59DA64EE">
        <w:rPr>
          <w:rFonts w:ascii="Calibri" w:eastAsia="Calibri" w:hAnsi="Calibri" w:cs="Calibri"/>
          <w:sz w:val="22"/>
          <w:szCs w:val="22"/>
          <w:lang w:val="en-GB"/>
        </w:rPr>
        <w:t>less stigmatising</w:t>
      </w:r>
      <w:r w:rsidR="41FAE88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1987316D" w:rsidRPr="59DA64EE">
        <w:rPr>
          <w:rFonts w:ascii="Calibri" w:eastAsia="Calibri" w:hAnsi="Calibri" w:cs="Calibri"/>
          <w:sz w:val="22"/>
          <w:szCs w:val="22"/>
          <w:lang w:val="en-GB"/>
        </w:rPr>
        <w:t>when</w:t>
      </w:r>
      <w:r w:rsidR="44B7E363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391084D8" w:rsidRPr="59DA64EE">
        <w:rPr>
          <w:rFonts w:ascii="Calibri" w:eastAsia="Calibri" w:hAnsi="Calibri" w:cs="Calibri"/>
          <w:sz w:val="22"/>
          <w:szCs w:val="22"/>
          <w:lang w:val="en-GB"/>
        </w:rPr>
        <w:t xml:space="preserve">used </w:t>
      </w:r>
      <w:r w:rsidR="777EB556" w:rsidRPr="59DA64EE">
        <w:rPr>
          <w:rFonts w:ascii="Calibri" w:eastAsia="Calibri" w:hAnsi="Calibri" w:cs="Calibri"/>
          <w:sz w:val="22"/>
          <w:szCs w:val="22"/>
          <w:lang w:val="en-GB"/>
        </w:rPr>
        <w:t>in public</w:t>
      </w:r>
      <w:r w:rsidR="6C7DDDDF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777EB55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– all </w:t>
      </w:r>
      <w:r w:rsidR="0F245EA3" w:rsidRPr="59DA64EE">
        <w:rPr>
          <w:rFonts w:ascii="Calibri" w:eastAsia="Calibri" w:hAnsi="Calibri" w:cs="Calibri"/>
          <w:sz w:val="22"/>
          <w:szCs w:val="22"/>
          <w:lang w:val="en-GB"/>
        </w:rPr>
        <w:t>factors</w:t>
      </w:r>
      <w:r w:rsidR="777EB55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2E610ADE" w:rsidRPr="59DA64EE">
        <w:rPr>
          <w:rFonts w:ascii="Calibri" w:eastAsia="Calibri" w:hAnsi="Calibri" w:cs="Calibri"/>
          <w:sz w:val="22"/>
          <w:szCs w:val="22"/>
          <w:lang w:val="en-GB"/>
        </w:rPr>
        <w:t xml:space="preserve">that </w:t>
      </w:r>
      <w:r w:rsidR="012B42C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improve quality of life and </w:t>
      </w:r>
      <w:r w:rsidR="777EB556" w:rsidRPr="59DA64EE">
        <w:rPr>
          <w:rFonts w:ascii="Calibri" w:eastAsia="Calibri" w:hAnsi="Calibri" w:cs="Calibri"/>
          <w:sz w:val="22"/>
          <w:szCs w:val="22"/>
          <w:lang w:val="en-GB"/>
        </w:rPr>
        <w:t>increase adherence to treatment</w:t>
      </w:r>
      <w:r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. </w:t>
      </w:r>
    </w:p>
    <w:p w14:paraId="5E83B7CF" w14:textId="7F8C7420" w:rsidR="722C2780" w:rsidRDefault="722C2780" w:rsidP="62D25931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284B8692" w14:textId="71157306" w:rsidR="722C2780" w:rsidRDefault="5BCAB146" w:rsidP="59DA64E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“We firmly believe that every person with diabetes should have affordable access to the insulin and delivery device that is best for their body,” said Elizabeth Pfiester, T1International’s Founder &amp; Executive Director. “With many people with diabetes in our community having experienced a markedly improved quality of life with insulin pens, their availability as a treatment option is</w:t>
      </w:r>
      <w:r w:rsidR="174C923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vital</w:t>
      </w:r>
      <w:r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.”</w:t>
      </w:r>
    </w:p>
    <w:p w14:paraId="4E8BD1C5" w14:textId="4C0D3395" w:rsidR="722C2780" w:rsidRDefault="722C2780" w:rsidP="62D25931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18A8A45F" w14:textId="37E315AA" w:rsidR="722C2780" w:rsidRDefault="5A5CB736" w:rsidP="6290FCC2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 addition, </w:t>
      </w:r>
      <w:r w:rsidR="27F9A16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MSF’s </w:t>
      </w:r>
      <w:r w:rsidR="63758ED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experience in providing care for people in </w:t>
      </w:r>
      <w:r w:rsidR="7856B78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humanitarian </w:t>
      </w:r>
      <w:r w:rsidR="63758ED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settings where </w:t>
      </w:r>
      <w:r w:rsidR="2201F17B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</w:t>
      </w:r>
      <w:r w:rsidR="0A6F092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 is a</w:t>
      </w:r>
      <w:r w:rsidR="63758ED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high risk of being affected by conflict</w:t>
      </w:r>
      <w:r w:rsidR="42E5114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4CD5BB34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63758ED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natural disasters</w:t>
      </w:r>
      <w:r w:rsidR="066CDBC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5F4A70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and/or displacement</w:t>
      </w:r>
      <w:r w:rsidR="5CE63C9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05F4A70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135F6AF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has demonstrated</w:t>
      </w:r>
      <w:r w:rsidR="0D6F947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that pens are much more straightforward to </w:t>
      </w:r>
      <w:r w:rsidR="2E8150F4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use and </w:t>
      </w:r>
      <w:r w:rsidR="0D6F947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transport when </w:t>
      </w:r>
      <w:r w:rsidR="0B8D1BAB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on the </w:t>
      </w:r>
      <w:r w:rsidR="0D6F947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mov</w:t>
      </w:r>
      <w:r w:rsidR="5DD1878B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</w:t>
      </w:r>
      <w:r w:rsidR="0D6F947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  <w:r w:rsidR="5261006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 World Health Organization (WHO) has recognised the critical value of insulin pen devices and long-acting insulin analogues</w:t>
      </w:r>
      <w:r w:rsidR="3E69EE97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</w:t>
      </w:r>
      <w:r w:rsidR="5261006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recent</w:t>
      </w:r>
      <w:r w:rsidR="2A68E424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ly</w:t>
      </w:r>
      <w:r w:rsidR="5261006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inclu</w:t>
      </w:r>
      <w:r w:rsidR="2F92DB1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ding them</w:t>
      </w:r>
      <w:r w:rsidR="5261006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in the WHO Essential Medicines List, </w:t>
      </w:r>
      <w:r w:rsidR="1004425E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which is used by countries to prioritise their own essential medicines lists and procurement plans.</w:t>
      </w:r>
    </w:p>
    <w:p w14:paraId="2F095F93" w14:textId="5808D96D" w:rsidR="6290FCC2" w:rsidRDefault="6290FCC2" w:rsidP="6290FCC2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6117E86C" w14:textId="2855F1CE" w:rsidR="385ADFBE" w:rsidRDefault="11F85A6A" w:rsidP="6290FCC2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Based on MSF’s </w:t>
      </w:r>
      <w:r w:rsidR="05561C4B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research</w:t>
      </w:r>
      <w:r w:rsidR="1B07EFAB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into </w:t>
      </w:r>
      <w:r w:rsidR="69169BD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 cost of production</w:t>
      </w:r>
      <w:r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</w:t>
      </w:r>
      <w:r w:rsidR="24C62752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analogue </w:t>
      </w:r>
      <w:r w:rsidR="5450B8D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insulin </w:t>
      </w:r>
      <w:r w:rsidR="060D9BF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pens</w:t>
      </w:r>
      <w:r w:rsidR="388E0C97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533F801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which are </w:t>
      </w:r>
      <w:r w:rsidR="0543E347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 </w:t>
      </w:r>
      <w:r w:rsidR="533F801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standard of care in high-income countries</w:t>
      </w:r>
      <w:r w:rsidR="0DBD17F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060D9BF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could be sold at profit for </w:t>
      </w:r>
      <w:r w:rsidR="5E39D11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as low as</w:t>
      </w:r>
      <w:r w:rsidR="249FEB8A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179D9FD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US</w:t>
      </w:r>
      <w:r w:rsidR="060D9BF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$111</w:t>
      </w:r>
      <w:r w:rsidR="724C542E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60D9BF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per patient per year</w:t>
      </w:r>
      <w:r w:rsidR="3B114AB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3A4A1724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3B054A3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which </w:t>
      </w:r>
      <w:r w:rsidR="3A4A1724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includ</w:t>
      </w:r>
      <w:r w:rsidR="6D0FAC3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es</w:t>
      </w:r>
      <w:r w:rsidR="3A4A1724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D6613F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insulin and the device needed to inject it</w:t>
      </w:r>
      <w:r w:rsidR="066B167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 This</w:t>
      </w:r>
      <w:r w:rsidR="060D9BF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is 30% less than human insulin in a vial</w:t>
      </w:r>
      <w:r w:rsidR="79E84EB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516581C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with </w:t>
      </w:r>
      <w:r w:rsidR="79E84EB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syringes</w:t>
      </w:r>
      <w:r w:rsidR="47DEB3D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 which ha</w:t>
      </w:r>
      <w:r w:rsidR="2E9B7D8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ve</w:t>
      </w:r>
      <w:r w:rsidR="47DEB3D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always been thought to be the most affordable option and therefore the only option offered to people in low- and middle-income countries or in humanitarian settings.</w:t>
      </w:r>
      <w:r w:rsidR="0C179CF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1636926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L</w:t>
      </w:r>
      <w:r w:rsidR="2D83692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ong-acting</w:t>
      </w:r>
      <w:r w:rsidR="0EAC5654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analogue </w:t>
      </w:r>
      <w:r w:rsidR="3CC35E3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insulin pens</w:t>
      </w:r>
      <w:r w:rsidR="6FF71C4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 for</w:t>
      </w:r>
      <w:r w:rsidR="56C25EA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example</w:t>
      </w:r>
      <w:r w:rsidR="2C37D627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3CC35E3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are sold for </w:t>
      </w:r>
      <w:r w:rsidR="07484FD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$</w:t>
      </w:r>
      <w:r w:rsidR="48645CC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2.98</w:t>
      </w:r>
      <w:r w:rsidR="07484FD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3CC35E3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 </w:t>
      </w:r>
      <w:r w:rsidR="22A3851E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South Africa</w:t>
      </w:r>
      <w:r w:rsidR="3CC35E3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</w:t>
      </w:r>
      <w:r w:rsidR="486D9F32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$</w:t>
      </w:r>
      <w:r w:rsidR="0F401BAE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7.88</w:t>
      </w:r>
      <w:r w:rsidR="3CC35E3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in </w:t>
      </w:r>
      <w:r w:rsidR="7D3BCA2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India</w:t>
      </w:r>
      <w:r w:rsidR="3CC35E3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 </w:t>
      </w:r>
      <w:r w:rsidR="361E504A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$</w:t>
      </w:r>
      <w:r w:rsidR="3CD7755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28.40</w:t>
      </w:r>
      <w:r w:rsidR="1447AE9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3CC35E3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 </w:t>
      </w:r>
      <w:r w:rsidR="332D5BA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 US</w:t>
      </w:r>
      <w:r w:rsidR="3CC35E3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00B0C3C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4F2924A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compared to the </w:t>
      </w:r>
      <w:r w:rsidR="352599E4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cost-based</w:t>
      </w:r>
      <w:r w:rsidR="4F2924A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price of $1.3</w:t>
      </w:r>
      <w:r w:rsidR="68CFA8E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0</w:t>
      </w:r>
      <w:r w:rsidR="16E3B117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per pen, </w:t>
      </w:r>
      <w:r w:rsidR="00B0C3C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reveal</w:t>
      </w:r>
      <w:r w:rsidR="1636926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ing</w:t>
      </w:r>
      <w:r w:rsidR="00B0C3C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 extreme</w:t>
      </w:r>
      <w:r w:rsidR="1940C77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 unnecessary</w:t>
      </w:r>
      <w:r w:rsidR="00B0C3C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markup charged by the corporations.</w:t>
      </w:r>
    </w:p>
    <w:p w14:paraId="6B10186F" w14:textId="48E7A94A" w:rsidR="6290FCC2" w:rsidRDefault="6290FCC2" w:rsidP="6290FCC2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08862BF3" w14:textId="4198B8FC" w:rsidR="701D4307" w:rsidRDefault="4E0FB9A2" w:rsidP="62D2593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“</w:t>
      </w:r>
      <w:r w:rsidR="7DFF53C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We </w:t>
      </w:r>
      <w:r w:rsidR="0829AD5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have shown</w:t>
      </w:r>
      <w:r w:rsidR="7DFF53C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7B82F5D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that</w:t>
      </w:r>
      <w:r w:rsidR="7DFF53C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it could be more affordable to use insulin pens instead of the </w:t>
      </w:r>
      <w:r w:rsidR="3E6388AB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old-fashioned</w:t>
      </w:r>
      <w:r w:rsidR="2A8A15E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7DFF53C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vial</w:t>
      </w:r>
      <w:r w:rsidR="0D7F671E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  <w:r w:rsidR="6216DDB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 syringes,</w:t>
      </w:r>
      <w:r w:rsidR="0D7F671E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so</w:t>
      </w:r>
      <w:r w:rsidR="5560129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2C8D26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no matter where a person </w:t>
      </w:r>
      <w:r w:rsidR="06D610E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lives </w:t>
      </w:r>
      <w:r w:rsidR="02C8D26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 the world</w:t>
      </w:r>
      <w:r w:rsidR="4DE4444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02C8D26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they should </w:t>
      </w:r>
      <w:r w:rsidR="7C78532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be able to</w:t>
      </w:r>
      <w:r w:rsidR="02C8D26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7C78532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have </w:t>
      </w:r>
      <w:r w:rsidR="02C8D26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equal access to their preferred </w:t>
      </w:r>
      <w:r w:rsidR="21901A2F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diabetes</w:t>
      </w:r>
      <w:r w:rsidR="5170B3A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2C8D26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care</w:t>
      </w:r>
      <w:r w:rsidR="392D525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option</w:t>
      </w:r>
      <w:r w:rsidR="78FC1C8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3ECA12A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” said Dr Helen Bygrave, Non-communicable Diseases Advisor</w:t>
      </w:r>
      <w:r w:rsidR="67E314C7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for MSF</w:t>
      </w:r>
      <w:r w:rsidR="70F8311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Access Campaign</w:t>
      </w:r>
      <w:r w:rsidR="3ECA12A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 “</w:t>
      </w:r>
      <w:r w:rsidR="2D5442E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</w:t>
      </w:r>
      <w:r w:rsidR="3ECA12A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harmaceutical corporations</w:t>
      </w:r>
      <w:r w:rsidR="0285D81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1BCF02C5" w:rsidRPr="59DA64EE">
        <w:rPr>
          <w:rFonts w:ascii="Calibri" w:eastAsia="Calibri" w:hAnsi="Calibri" w:cs="Calibri"/>
          <w:sz w:val="22"/>
          <w:szCs w:val="22"/>
          <w:lang w:val="en-GB"/>
        </w:rPr>
        <w:t xml:space="preserve">Eli Lilly, </w:t>
      </w:r>
      <w:r w:rsidR="0285D81C" w:rsidRPr="59DA64EE">
        <w:rPr>
          <w:rFonts w:ascii="Calibri" w:eastAsia="Calibri" w:hAnsi="Calibri" w:cs="Calibri"/>
          <w:sz w:val="22"/>
          <w:szCs w:val="22"/>
          <w:lang w:val="en-GB"/>
        </w:rPr>
        <w:t>Novo Nordisk</w:t>
      </w:r>
      <w:r w:rsidR="79329ECB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and </w:t>
      </w:r>
      <w:r w:rsidR="0285D81C" w:rsidRPr="59DA64EE">
        <w:rPr>
          <w:rFonts w:ascii="Calibri" w:eastAsia="Calibri" w:hAnsi="Calibri" w:cs="Calibri"/>
          <w:sz w:val="22"/>
          <w:szCs w:val="22"/>
          <w:lang w:val="en-GB"/>
        </w:rPr>
        <w:t>Sanofi</w:t>
      </w:r>
      <w:r w:rsidR="25EF5D56" w:rsidRPr="59DA64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1EFDC11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must drop</w:t>
      </w:r>
      <w:r w:rsidR="3ECA12A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1842891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their </w:t>
      </w:r>
      <w:r w:rsidR="26B53FE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insulin </w:t>
      </w:r>
      <w:r w:rsidR="3ECA12A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pen prices </w:t>
      </w:r>
      <w:r w:rsidR="1E695CB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now</w:t>
      </w:r>
      <w:r w:rsidR="626F52E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554F29B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 </w:t>
      </w:r>
      <w:r w:rsidR="1C84F1C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at the same time</w:t>
      </w:r>
      <w:r w:rsidR="554F29B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59D0C53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humanitarian agencies</w:t>
      </w:r>
      <w:r w:rsidR="64E3599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need to</w:t>
      </w:r>
      <w:r w:rsidR="59D0C53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start </w:t>
      </w:r>
      <w:r w:rsidR="441B810B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procuring </w:t>
      </w:r>
      <w:r w:rsidR="6DC2E414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insulin </w:t>
      </w:r>
      <w:r w:rsidR="59D0C53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pens </w:t>
      </w:r>
      <w:r w:rsidR="7FE7DF8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and more systematically integrating them </w:t>
      </w:r>
      <w:r w:rsidR="59D0C53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into the diabetes care they provi</w:t>
      </w:r>
      <w:r w:rsidR="3C83ABB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</w:t>
      </w:r>
      <w:r w:rsidR="0C9EE9CA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e.</w:t>
      </w:r>
      <w:r w:rsidR="766E519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2A7F008A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There is really no </w:t>
      </w:r>
      <w:r w:rsidR="02F1776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excuse</w:t>
      </w:r>
      <w:r w:rsidR="2A7F008A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for </w:t>
      </w:r>
      <w:r w:rsidR="5DE8E81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today’s</w:t>
      </w:r>
      <w:r w:rsidR="5AEFCE3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5FFD4B7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double standard i</w:t>
      </w:r>
      <w:r w:rsidR="14BE9CAA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</w:t>
      </w:r>
      <w:r w:rsidR="5FFD4B7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diabetes care</w:t>
      </w:r>
      <w:r w:rsidR="0C6B1D6B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2821B2F4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to continue</w:t>
      </w:r>
      <w:r w:rsidR="766E519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  <w:r w:rsidR="3ECA12A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”</w:t>
      </w:r>
    </w:p>
    <w:p w14:paraId="492A88C3" w14:textId="2B5AD8F2" w:rsidR="6290FCC2" w:rsidRDefault="6290FCC2" w:rsidP="6290FCC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7A215777" w14:textId="60554E88" w:rsidR="02123C65" w:rsidRDefault="22C03CD3" w:rsidP="6290FCC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Additionally, </w:t>
      </w:r>
      <w:r w:rsidR="1816E94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Eli Lilly and Novo Nordisk are the only producers of a newer class of </w:t>
      </w:r>
      <w:r w:rsidR="0364A46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medicine </w:t>
      </w:r>
      <w:r w:rsidR="1816E94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used to treat people with diabetes, GLP-1</w:t>
      </w:r>
      <w:r w:rsidR="3D5937F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receptor agonist</w:t>
      </w:r>
      <w:r w:rsidR="1816E94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  <w:r w:rsidR="222CC72A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. These corporations </w:t>
      </w:r>
      <w:r w:rsidR="09992BEB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charge astronomical prices as </w:t>
      </w:r>
      <w:r w:rsidR="18100BA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their intellectual property barriers block generic manufacturers from entering the market</w:t>
      </w:r>
      <w:r w:rsidR="33F09A8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which </w:t>
      </w:r>
      <w:r w:rsidR="18100BA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could help </w:t>
      </w:r>
      <w:r w:rsidR="53293BD7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drive </w:t>
      </w:r>
      <w:r w:rsidR="18100BA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prices down.</w:t>
      </w:r>
      <w:r w:rsidR="3A7B1E4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18AE8A5D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 commonly used </w:t>
      </w:r>
      <w:r w:rsidR="3A7B1E4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GLP-1</w:t>
      </w:r>
      <w:r w:rsidR="3E1A266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3E1A266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semaglutide</w:t>
      </w:r>
      <w:proofErr w:type="spellEnd"/>
      <w:r w:rsidR="3E1A266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3A7B1E4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could be sold </w:t>
      </w:r>
      <w:r w:rsidR="588A32C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at </w:t>
      </w:r>
      <w:r w:rsidR="3A7B1E4C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 profit </w:t>
      </w:r>
      <w:r w:rsidR="29E1B64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for just $0.89 per month, yet cost</w:t>
      </w:r>
      <w:r w:rsidR="167C21E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  <w:r w:rsidR="29E1B64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$115 per month in South Africa, $230 in Latvia, and $353 in the US, </w:t>
      </w:r>
      <w:r w:rsidR="154CC70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which is </w:t>
      </w:r>
      <w:r w:rsidR="36FAB954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almost </w:t>
      </w:r>
      <w:r w:rsidR="154CC70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40,000</w:t>
      </w:r>
      <w:r w:rsidR="3201FAF1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%</w:t>
      </w:r>
      <w:r w:rsidR="154CC70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29E1B64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higher than</w:t>
      </w:r>
      <w:r w:rsidR="1D579BB7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what</w:t>
      </w:r>
      <w:r w:rsidR="29E1B643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 estimated generic price could be.</w:t>
      </w:r>
      <w:r w:rsidR="4F39431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In addition to driv</w:t>
      </w:r>
      <w:r w:rsidR="4FA8CF1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ing</w:t>
      </w:r>
      <w:r w:rsidR="4F39431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price</w:t>
      </w:r>
      <w:r w:rsidR="72A3AB8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  <w:r w:rsidR="4F39431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down, </w:t>
      </w:r>
      <w:r w:rsidR="2B09FB76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having </w:t>
      </w:r>
      <w:r w:rsidR="4F39431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additional manufacturers</w:t>
      </w:r>
      <w:r w:rsidR="3DC9800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in the market</w:t>
      </w:r>
      <w:r w:rsidR="4F39431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would be able to help </w:t>
      </w:r>
      <w:r w:rsidR="36F15BE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meet the global demand for these new medicines</w:t>
      </w:r>
      <w:r w:rsidR="508E9E9E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36F15BE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which </w:t>
      </w:r>
      <w:r w:rsidR="722367D5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Eli Lilly and Novo Nordisk</w:t>
      </w:r>
      <w:r w:rsidR="46BAF318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continue to struggle</w:t>
      </w:r>
      <w:r w:rsidR="36F15BE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to do</w:t>
      </w:r>
      <w:r w:rsidR="50B4BE00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alone</w:t>
      </w:r>
      <w:r w:rsidR="36F15BE9" w:rsidRPr="59DA64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</w:p>
    <w:p w14:paraId="06D5BDF9" w14:textId="53C94938" w:rsidR="6290FCC2" w:rsidRDefault="6290FCC2" w:rsidP="6290FCC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788237A7" w14:textId="34794187" w:rsidR="71D94D7A" w:rsidRDefault="71D94D7A" w:rsidP="6290FCC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6290FC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###</w:t>
      </w:r>
    </w:p>
    <w:p w14:paraId="62E6D2BE" w14:textId="0816DBED" w:rsidR="71D94D7A" w:rsidRDefault="78B58F29" w:rsidP="6290FCC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Diabetes affects 537 million people globally. It is not just a disease of high-income countries: cases are rising in low- and middle-income countries, with a projected increase of 134% in Africa by 2045. Only half of people who need insulin in the world have access to it. MSF has significantly increased the number of diabetes consultations in its medical program</w:t>
      </w:r>
      <w:r w:rsidR="7975E3A4" w:rsidRPr="59DA64EE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me</w:t>
      </w:r>
      <w:r w:rsidRPr="59DA64EE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s: in 2022, MSF performed 205,122 diabetes-related consultations globally.</w:t>
      </w:r>
    </w:p>
    <w:p w14:paraId="536CDF37" w14:textId="34D17A06" w:rsidR="6290FCC2" w:rsidRDefault="6290FCC2" w:rsidP="6290FCC2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</w:pPr>
    </w:p>
    <w:p w14:paraId="2D5610CE" w14:textId="73C2739B" w:rsidR="71D94D7A" w:rsidRDefault="78B58F29" w:rsidP="59DA64EE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sz w:val="22"/>
          <w:szCs w:val="22"/>
          <w:lang w:val="en-GB"/>
        </w:rPr>
        <w:t>*</w:t>
      </w:r>
      <w:r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Insulin is classified as either human or analogue, and by its onset and duration of action. Insulin analogues, while </w:t>
      </w:r>
      <w:proofErr w:type="gramStart"/>
      <w:r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similar to</w:t>
      </w:r>
      <w:proofErr w:type="gramEnd"/>
      <w:r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human insulins in their basic structures, have been modified to change their onset and duration of action after injection, enabling greater flexibility of use for people living with diabetes.</w:t>
      </w:r>
    </w:p>
    <w:p w14:paraId="105E1C44" w14:textId="7D528166" w:rsidR="6290FCC2" w:rsidRDefault="6290FCC2" w:rsidP="59DA64EE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i/>
          <w:iCs/>
          <w:sz w:val="22"/>
          <w:szCs w:val="22"/>
          <w:lang w:val="en-GB"/>
        </w:rPr>
      </w:pPr>
    </w:p>
    <w:p w14:paraId="7A64CF9D" w14:textId="6160EA5D" w:rsidR="2347F407" w:rsidRDefault="2347F407" w:rsidP="59DA64EE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i/>
          <w:iCs/>
          <w:sz w:val="22"/>
          <w:szCs w:val="22"/>
          <w:lang w:val="en-GB"/>
        </w:rPr>
      </w:pPr>
      <w:r w:rsidRPr="59DA64EE">
        <w:rPr>
          <w:rFonts w:ascii="Calibri" w:eastAsia="Calibri" w:hAnsi="Calibri" w:cs="Calibri"/>
          <w:sz w:val="22"/>
          <w:szCs w:val="22"/>
          <w:lang w:val="en-GB"/>
        </w:rPr>
        <w:t>**</w:t>
      </w:r>
      <w:r w:rsidR="7F52E157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Eli Lilly</w:t>
      </w:r>
      <w:r w:rsidR="1442A1B1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and </w:t>
      </w:r>
      <w:r w:rsidR="7F52E157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Novo Nordisk </w:t>
      </w:r>
      <w:r w:rsidR="6BEC1980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produce insulin and GLP1s</w:t>
      </w:r>
      <w:r w:rsidR="24AC74EE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.</w:t>
      </w:r>
      <w:r w:rsidR="6BEC1980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</w:t>
      </w:r>
      <w:r w:rsidR="7F52E157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>Sanofi</w:t>
      </w:r>
      <w:r w:rsidR="6C9277E0" w:rsidRPr="59DA64EE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produces insulin.</w:t>
      </w:r>
    </w:p>
    <w:p w14:paraId="2C078E63" w14:textId="72E2BA8C" w:rsidR="002B681A" w:rsidRDefault="002B681A" w:rsidP="6290FCC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lang w:val="en-GB"/>
        </w:rPr>
      </w:pPr>
    </w:p>
    <w:sectPr w:rsidR="002B681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366F7D"/>
    <w:rsid w:val="00006CCB"/>
    <w:rsid w:val="00011459"/>
    <w:rsid w:val="00064FF8"/>
    <w:rsid w:val="0016609D"/>
    <w:rsid w:val="001760AC"/>
    <w:rsid w:val="001A4816"/>
    <w:rsid w:val="001B4FD5"/>
    <w:rsid w:val="002546A9"/>
    <w:rsid w:val="0026D487"/>
    <w:rsid w:val="002A359E"/>
    <w:rsid w:val="002A51A9"/>
    <w:rsid w:val="002B681A"/>
    <w:rsid w:val="0035855D"/>
    <w:rsid w:val="003B0585"/>
    <w:rsid w:val="003F402F"/>
    <w:rsid w:val="00473A65"/>
    <w:rsid w:val="00493C7E"/>
    <w:rsid w:val="0049E1AD"/>
    <w:rsid w:val="00552A83"/>
    <w:rsid w:val="00571491"/>
    <w:rsid w:val="00613D97"/>
    <w:rsid w:val="006C6255"/>
    <w:rsid w:val="0071769B"/>
    <w:rsid w:val="00732B7D"/>
    <w:rsid w:val="00734E44"/>
    <w:rsid w:val="00774747"/>
    <w:rsid w:val="008B07B1"/>
    <w:rsid w:val="008D7B20"/>
    <w:rsid w:val="009269B2"/>
    <w:rsid w:val="0096079F"/>
    <w:rsid w:val="00B0C3C5"/>
    <w:rsid w:val="00BB1950"/>
    <w:rsid w:val="00BB2285"/>
    <w:rsid w:val="00BC4222"/>
    <w:rsid w:val="00BC6F1A"/>
    <w:rsid w:val="00BEF6D1"/>
    <w:rsid w:val="00BF4CB2"/>
    <w:rsid w:val="00C7362D"/>
    <w:rsid w:val="00C929CC"/>
    <w:rsid w:val="00CC6B29"/>
    <w:rsid w:val="00CD370A"/>
    <w:rsid w:val="00DA3E20"/>
    <w:rsid w:val="00E26B56"/>
    <w:rsid w:val="00EE7526"/>
    <w:rsid w:val="00F26CA7"/>
    <w:rsid w:val="00F9E38C"/>
    <w:rsid w:val="00FA2DF9"/>
    <w:rsid w:val="011EB976"/>
    <w:rsid w:val="012B42C6"/>
    <w:rsid w:val="0142DF9B"/>
    <w:rsid w:val="014FF11E"/>
    <w:rsid w:val="015F0D1C"/>
    <w:rsid w:val="016D814F"/>
    <w:rsid w:val="017DB48F"/>
    <w:rsid w:val="0191F92A"/>
    <w:rsid w:val="01B06DF2"/>
    <w:rsid w:val="01CB3F16"/>
    <w:rsid w:val="01D1034C"/>
    <w:rsid w:val="01E5B20E"/>
    <w:rsid w:val="01EE6267"/>
    <w:rsid w:val="01FC0F27"/>
    <w:rsid w:val="02033215"/>
    <w:rsid w:val="02123C65"/>
    <w:rsid w:val="0285D81C"/>
    <w:rsid w:val="028CF89D"/>
    <w:rsid w:val="029E2C03"/>
    <w:rsid w:val="02AF503B"/>
    <w:rsid w:val="02B667DB"/>
    <w:rsid w:val="02BE7188"/>
    <w:rsid w:val="02C6CDA7"/>
    <w:rsid w:val="02C8D265"/>
    <w:rsid w:val="02CB9846"/>
    <w:rsid w:val="02E20ADC"/>
    <w:rsid w:val="02E7985A"/>
    <w:rsid w:val="02EDDB23"/>
    <w:rsid w:val="02F097F1"/>
    <w:rsid w:val="02F1776C"/>
    <w:rsid w:val="0326F2C7"/>
    <w:rsid w:val="0339BF02"/>
    <w:rsid w:val="0364A466"/>
    <w:rsid w:val="036CD3AD"/>
    <w:rsid w:val="0377FC77"/>
    <w:rsid w:val="03AA6398"/>
    <w:rsid w:val="03AA81DC"/>
    <w:rsid w:val="03C6D7E8"/>
    <w:rsid w:val="03DE8C68"/>
    <w:rsid w:val="04153420"/>
    <w:rsid w:val="041739D8"/>
    <w:rsid w:val="0431844E"/>
    <w:rsid w:val="0434EDAA"/>
    <w:rsid w:val="0441FA54"/>
    <w:rsid w:val="044479C2"/>
    <w:rsid w:val="04A6224D"/>
    <w:rsid w:val="04A9E686"/>
    <w:rsid w:val="04DA136E"/>
    <w:rsid w:val="04DAF77D"/>
    <w:rsid w:val="04E80EB4"/>
    <w:rsid w:val="0501CF15"/>
    <w:rsid w:val="05099321"/>
    <w:rsid w:val="050E3ADB"/>
    <w:rsid w:val="0522D724"/>
    <w:rsid w:val="05355BED"/>
    <w:rsid w:val="0543E347"/>
    <w:rsid w:val="05561C4B"/>
    <w:rsid w:val="055E143D"/>
    <w:rsid w:val="05680C36"/>
    <w:rsid w:val="056BC27D"/>
    <w:rsid w:val="059BAA26"/>
    <w:rsid w:val="05BF2DDB"/>
    <w:rsid w:val="05CD54AF"/>
    <w:rsid w:val="05EEA700"/>
    <w:rsid w:val="05F1D08B"/>
    <w:rsid w:val="05F4A70C"/>
    <w:rsid w:val="060D9BF3"/>
    <w:rsid w:val="061528EF"/>
    <w:rsid w:val="065F3E9E"/>
    <w:rsid w:val="066B1673"/>
    <w:rsid w:val="066CDBC5"/>
    <w:rsid w:val="067ED3F5"/>
    <w:rsid w:val="06976379"/>
    <w:rsid w:val="06D610E9"/>
    <w:rsid w:val="06DF86D7"/>
    <w:rsid w:val="06E59103"/>
    <w:rsid w:val="0703DC97"/>
    <w:rsid w:val="07484FD3"/>
    <w:rsid w:val="078F909F"/>
    <w:rsid w:val="07A1E120"/>
    <w:rsid w:val="07C867B9"/>
    <w:rsid w:val="07DDC30F"/>
    <w:rsid w:val="07F4BA28"/>
    <w:rsid w:val="08118CDA"/>
    <w:rsid w:val="081A5D7F"/>
    <w:rsid w:val="0829AD50"/>
    <w:rsid w:val="08633AEA"/>
    <w:rsid w:val="088CAA42"/>
    <w:rsid w:val="08923E4E"/>
    <w:rsid w:val="08DB7C3D"/>
    <w:rsid w:val="08E37094"/>
    <w:rsid w:val="0916CED2"/>
    <w:rsid w:val="096F65AB"/>
    <w:rsid w:val="09992BEB"/>
    <w:rsid w:val="09A0653D"/>
    <w:rsid w:val="09CC8517"/>
    <w:rsid w:val="09E787FC"/>
    <w:rsid w:val="0A08CD10"/>
    <w:rsid w:val="0A316CF3"/>
    <w:rsid w:val="0A514920"/>
    <w:rsid w:val="0A5D35C8"/>
    <w:rsid w:val="0A6F0923"/>
    <w:rsid w:val="0A8CFF38"/>
    <w:rsid w:val="0AA0C5D2"/>
    <w:rsid w:val="0AA98B31"/>
    <w:rsid w:val="0AEB284A"/>
    <w:rsid w:val="0AFC5BC8"/>
    <w:rsid w:val="0B38D5E4"/>
    <w:rsid w:val="0B537BBB"/>
    <w:rsid w:val="0B60E685"/>
    <w:rsid w:val="0B62E491"/>
    <w:rsid w:val="0B8D1BAB"/>
    <w:rsid w:val="0B9814CC"/>
    <w:rsid w:val="0B9BD418"/>
    <w:rsid w:val="0B9C5352"/>
    <w:rsid w:val="0B9EB402"/>
    <w:rsid w:val="0BB76BDF"/>
    <w:rsid w:val="0BDB64C7"/>
    <w:rsid w:val="0BED92CE"/>
    <w:rsid w:val="0C0A063D"/>
    <w:rsid w:val="0C154702"/>
    <w:rsid w:val="0C179CF5"/>
    <w:rsid w:val="0C419F60"/>
    <w:rsid w:val="0C446E69"/>
    <w:rsid w:val="0C6B1D6B"/>
    <w:rsid w:val="0C73E92B"/>
    <w:rsid w:val="0C755243"/>
    <w:rsid w:val="0C7E6C17"/>
    <w:rsid w:val="0C9EE9CA"/>
    <w:rsid w:val="0CC0F19D"/>
    <w:rsid w:val="0CC30FEC"/>
    <w:rsid w:val="0CC4D3B9"/>
    <w:rsid w:val="0CEF634D"/>
    <w:rsid w:val="0D210C9B"/>
    <w:rsid w:val="0D274575"/>
    <w:rsid w:val="0D2DFF39"/>
    <w:rsid w:val="0D64DB6E"/>
    <w:rsid w:val="0D6613F5"/>
    <w:rsid w:val="0D6F9478"/>
    <w:rsid w:val="0D73CB8D"/>
    <w:rsid w:val="0D7F671E"/>
    <w:rsid w:val="0DBD17F6"/>
    <w:rsid w:val="0DC49FFA"/>
    <w:rsid w:val="0DDD92C3"/>
    <w:rsid w:val="0DE22979"/>
    <w:rsid w:val="0DE6ED52"/>
    <w:rsid w:val="0DFF340C"/>
    <w:rsid w:val="0EAC5654"/>
    <w:rsid w:val="0EB10850"/>
    <w:rsid w:val="0EC9CF9A"/>
    <w:rsid w:val="0EE85ABC"/>
    <w:rsid w:val="0EFE8786"/>
    <w:rsid w:val="0F245EA3"/>
    <w:rsid w:val="0F2AB812"/>
    <w:rsid w:val="0F401BAE"/>
    <w:rsid w:val="0F5D801B"/>
    <w:rsid w:val="0F5ED5E3"/>
    <w:rsid w:val="0F61ED3C"/>
    <w:rsid w:val="0F64047B"/>
    <w:rsid w:val="0F661021"/>
    <w:rsid w:val="0FC40CFE"/>
    <w:rsid w:val="0FCFEAFB"/>
    <w:rsid w:val="0FDACDE0"/>
    <w:rsid w:val="1004425E"/>
    <w:rsid w:val="1008C01B"/>
    <w:rsid w:val="100C4707"/>
    <w:rsid w:val="1024BBF4"/>
    <w:rsid w:val="10469E4D"/>
    <w:rsid w:val="104D25F6"/>
    <w:rsid w:val="104EEB63"/>
    <w:rsid w:val="105C94A0"/>
    <w:rsid w:val="106B5586"/>
    <w:rsid w:val="106F81B5"/>
    <w:rsid w:val="107E274C"/>
    <w:rsid w:val="109387CF"/>
    <w:rsid w:val="10CAD06F"/>
    <w:rsid w:val="10D66455"/>
    <w:rsid w:val="10F3BE03"/>
    <w:rsid w:val="10FC40BC"/>
    <w:rsid w:val="10FC5A3A"/>
    <w:rsid w:val="111792E7"/>
    <w:rsid w:val="11385B12"/>
    <w:rsid w:val="114CEFBF"/>
    <w:rsid w:val="1185FA49"/>
    <w:rsid w:val="11903DA0"/>
    <w:rsid w:val="119341C1"/>
    <w:rsid w:val="11A81768"/>
    <w:rsid w:val="11CD7BAD"/>
    <w:rsid w:val="11DB85B8"/>
    <w:rsid w:val="11E07050"/>
    <w:rsid w:val="11E0B638"/>
    <w:rsid w:val="11F85A6A"/>
    <w:rsid w:val="11FAB698"/>
    <w:rsid w:val="1205AF2C"/>
    <w:rsid w:val="120EEF96"/>
    <w:rsid w:val="1212AE1B"/>
    <w:rsid w:val="12263291"/>
    <w:rsid w:val="122B3AAE"/>
    <w:rsid w:val="124D84ED"/>
    <w:rsid w:val="125B9F29"/>
    <w:rsid w:val="125C9806"/>
    <w:rsid w:val="1278D882"/>
    <w:rsid w:val="127C9BCB"/>
    <w:rsid w:val="1298111D"/>
    <w:rsid w:val="129ED59F"/>
    <w:rsid w:val="12F3271A"/>
    <w:rsid w:val="130B80DC"/>
    <w:rsid w:val="130BEC73"/>
    <w:rsid w:val="13467E19"/>
    <w:rsid w:val="134C094B"/>
    <w:rsid w:val="134C49E3"/>
    <w:rsid w:val="135F6AFD"/>
    <w:rsid w:val="138DA28C"/>
    <w:rsid w:val="13BAD005"/>
    <w:rsid w:val="14262DB8"/>
    <w:rsid w:val="142EB50E"/>
    <w:rsid w:val="1442A1B1"/>
    <w:rsid w:val="1447AE9D"/>
    <w:rsid w:val="145EE661"/>
    <w:rsid w:val="14661C1E"/>
    <w:rsid w:val="1470AA86"/>
    <w:rsid w:val="14A1D3BF"/>
    <w:rsid w:val="14B369A6"/>
    <w:rsid w:val="14BE9CAA"/>
    <w:rsid w:val="14BF3D2E"/>
    <w:rsid w:val="14E2C7B4"/>
    <w:rsid w:val="1512951C"/>
    <w:rsid w:val="153B6B0B"/>
    <w:rsid w:val="154CC700"/>
    <w:rsid w:val="156582B2"/>
    <w:rsid w:val="156CD9A7"/>
    <w:rsid w:val="1571CA5C"/>
    <w:rsid w:val="158A523A"/>
    <w:rsid w:val="15AD3404"/>
    <w:rsid w:val="15B8191C"/>
    <w:rsid w:val="15FB8BBE"/>
    <w:rsid w:val="16131023"/>
    <w:rsid w:val="1617735C"/>
    <w:rsid w:val="16181875"/>
    <w:rsid w:val="1636926F"/>
    <w:rsid w:val="163B5FC1"/>
    <w:rsid w:val="16438D35"/>
    <w:rsid w:val="164EDA3A"/>
    <w:rsid w:val="167B888B"/>
    <w:rsid w:val="167C21E9"/>
    <w:rsid w:val="168B805F"/>
    <w:rsid w:val="16A0ECD0"/>
    <w:rsid w:val="16CE27BB"/>
    <w:rsid w:val="16CF4C13"/>
    <w:rsid w:val="16E3B117"/>
    <w:rsid w:val="16E5382F"/>
    <w:rsid w:val="16F18B5E"/>
    <w:rsid w:val="16F7A5C0"/>
    <w:rsid w:val="170B7C7E"/>
    <w:rsid w:val="17391685"/>
    <w:rsid w:val="174C9231"/>
    <w:rsid w:val="17695B08"/>
    <w:rsid w:val="179D9FDD"/>
    <w:rsid w:val="179F4496"/>
    <w:rsid w:val="17C6983D"/>
    <w:rsid w:val="18100BAC"/>
    <w:rsid w:val="1816E948"/>
    <w:rsid w:val="18425352"/>
    <w:rsid w:val="18428910"/>
    <w:rsid w:val="184FD31A"/>
    <w:rsid w:val="185D89B1"/>
    <w:rsid w:val="1869F81C"/>
    <w:rsid w:val="1881A87E"/>
    <w:rsid w:val="1884994A"/>
    <w:rsid w:val="1895E57C"/>
    <w:rsid w:val="18AE8A5D"/>
    <w:rsid w:val="18C4B9F9"/>
    <w:rsid w:val="19089C3C"/>
    <w:rsid w:val="1908C01B"/>
    <w:rsid w:val="190FBAE1"/>
    <w:rsid w:val="191F264D"/>
    <w:rsid w:val="192C5805"/>
    <w:rsid w:val="19310330"/>
    <w:rsid w:val="19334324"/>
    <w:rsid w:val="1940C77C"/>
    <w:rsid w:val="194E624B"/>
    <w:rsid w:val="1987316D"/>
    <w:rsid w:val="1A0376E6"/>
    <w:rsid w:val="1A05C87D"/>
    <w:rsid w:val="1A0B1B15"/>
    <w:rsid w:val="1A2F901C"/>
    <w:rsid w:val="1A45F598"/>
    <w:rsid w:val="1A6AC20A"/>
    <w:rsid w:val="1A8D9CBB"/>
    <w:rsid w:val="1AA32302"/>
    <w:rsid w:val="1AE06313"/>
    <w:rsid w:val="1AE9B2C2"/>
    <w:rsid w:val="1AF65AB6"/>
    <w:rsid w:val="1B07EFAB"/>
    <w:rsid w:val="1B2E6E66"/>
    <w:rsid w:val="1B58522F"/>
    <w:rsid w:val="1B5C94D2"/>
    <w:rsid w:val="1B712A44"/>
    <w:rsid w:val="1B715576"/>
    <w:rsid w:val="1B910275"/>
    <w:rsid w:val="1BA3A6E3"/>
    <w:rsid w:val="1BC48FB1"/>
    <w:rsid w:val="1BCF02C5"/>
    <w:rsid w:val="1BF4A3BC"/>
    <w:rsid w:val="1C06926B"/>
    <w:rsid w:val="1C1A148B"/>
    <w:rsid w:val="1C3EF363"/>
    <w:rsid w:val="1C4E67D2"/>
    <w:rsid w:val="1C5302D3"/>
    <w:rsid w:val="1C5DD949"/>
    <w:rsid w:val="1C82BB62"/>
    <w:rsid w:val="1C84F1C0"/>
    <w:rsid w:val="1CC9BEF2"/>
    <w:rsid w:val="1D1280A1"/>
    <w:rsid w:val="1D1BC928"/>
    <w:rsid w:val="1D4E0881"/>
    <w:rsid w:val="1D53072A"/>
    <w:rsid w:val="1D579BB7"/>
    <w:rsid w:val="1D619148"/>
    <w:rsid w:val="1D655899"/>
    <w:rsid w:val="1D681D71"/>
    <w:rsid w:val="1D6ED0AC"/>
    <w:rsid w:val="1D9EAAA1"/>
    <w:rsid w:val="1DC44D2E"/>
    <w:rsid w:val="1DE4A988"/>
    <w:rsid w:val="1E01B6E7"/>
    <w:rsid w:val="1E43FAA0"/>
    <w:rsid w:val="1E4FB99E"/>
    <w:rsid w:val="1E695CBC"/>
    <w:rsid w:val="1E86D996"/>
    <w:rsid w:val="1EB5DBE1"/>
    <w:rsid w:val="1EC0B357"/>
    <w:rsid w:val="1ECF1C3E"/>
    <w:rsid w:val="1ECFD588"/>
    <w:rsid w:val="1ED939A0"/>
    <w:rsid w:val="1EDCD0A1"/>
    <w:rsid w:val="1EEFDC1E"/>
    <w:rsid w:val="1EFDC11C"/>
    <w:rsid w:val="1F0B6357"/>
    <w:rsid w:val="1F3E332D"/>
    <w:rsid w:val="1F54BA0C"/>
    <w:rsid w:val="1F5645CB"/>
    <w:rsid w:val="1F60337A"/>
    <w:rsid w:val="1F6D9FE0"/>
    <w:rsid w:val="1FA7283C"/>
    <w:rsid w:val="1FB3D436"/>
    <w:rsid w:val="1FD3260F"/>
    <w:rsid w:val="1FE42DCA"/>
    <w:rsid w:val="1FE99A7F"/>
    <w:rsid w:val="1FFFF0C0"/>
    <w:rsid w:val="200189B1"/>
    <w:rsid w:val="201BD936"/>
    <w:rsid w:val="202099E1"/>
    <w:rsid w:val="2031F620"/>
    <w:rsid w:val="205C582F"/>
    <w:rsid w:val="207BA808"/>
    <w:rsid w:val="20AFA7D0"/>
    <w:rsid w:val="20C54CF3"/>
    <w:rsid w:val="20F86775"/>
    <w:rsid w:val="212E18A6"/>
    <w:rsid w:val="21309C60"/>
    <w:rsid w:val="21624E25"/>
    <w:rsid w:val="21718978"/>
    <w:rsid w:val="21728AE2"/>
    <w:rsid w:val="21901A2F"/>
    <w:rsid w:val="21A381B2"/>
    <w:rsid w:val="21C2A1CC"/>
    <w:rsid w:val="21DABE7E"/>
    <w:rsid w:val="21E7997B"/>
    <w:rsid w:val="2201F17B"/>
    <w:rsid w:val="222CC72A"/>
    <w:rsid w:val="224241CF"/>
    <w:rsid w:val="2257F08C"/>
    <w:rsid w:val="22663CA8"/>
    <w:rsid w:val="226BB4A2"/>
    <w:rsid w:val="2280364F"/>
    <w:rsid w:val="22893594"/>
    <w:rsid w:val="22A3851E"/>
    <w:rsid w:val="22B2A58D"/>
    <w:rsid w:val="22C03CD3"/>
    <w:rsid w:val="22C8264C"/>
    <w:rsid w:val="22CDFD73"/>
    <w:rsid w:val="22E4EF2B"/>
    <w:rsid w:val="22EB74F8"/>
    <w:rsid w:val="22FE1E86"/>
    <w:rsid w:val="231092A2"/>
    <w:rsid w:val="2312DC41"/>
    <w:rsid w:val="2341E2E9"/>
    <w:rsid w:val="23426EFC"/>
    <w:rsid w:val="2347F407"/>
    <w:rsid w:val="2355D215"/>
    <w:rsid w:val="23683BE0"/>
    <w:rsid w:val="23745B0E"/>
    <w:rsid w:val="2377A55F"/>
    <w:rsid w:val="2377F4AF"/>
    <w:rsid w:val="2384BC2D"/>
    <w:rsid w:val="23920C70"/>
    <w:rsid w:val="23B8BA50"/>
    <w:rsid w:val="24240F0E"/>
    <w:rsid w:val="2436CC0B"/>
    <w:rsid w:val="2438877E"/>
    <w:rsid w:val="2441EC21"/>
    <w:rsid w:val="244D212A"/>
    <w:rsid w:val="24644E2D"/>
    <w:rsid w:val="2464B980"/>
    <w:rsid w:val="247D2DFC"/>
    <w:rsid w:val="24874559"/>
    <w:rsid w:val="248C3C24"/>
    <w:rsid w:val="249FEB8A"/>
    <w:rsid w:val="24AC74EE"/>
    <w:rsid w:val="24B0154D"/>
    <w:rsid w:val="24C4F073"/>
    <w:rsid w:val="24C62752"/>
    <w:rsid w:val="24C892D6"/>
    <w:rsid w:val="24E39DBE"/>
    <w:rsid w:val="24E9EFB9"/>
    <w:rsid w:val="24F9990F"/>
    <w:rsid w:val="250BEA77"/>
    <w:rsid w:val="252C9975"/>
    <w:rsid w:val="2571F9BB"/>
    <w:rsid w:val="25895A70"/>
    <w:rsid w:val="25904720"/>
    <w:rsid w:val="25BAE036"/>
    <w:rsid w:val="25D31143"/>
    <w:rsid w:val="25DE1CB3"/>
    <w:rsid w:val="25E85A81"/>
    <w:rsid w:val="25E9F343"/>
    <w:rsid w:val="25EF5D56"/>
    <w:rsid w:val="25FBB3C9"/>
    <w:rsid w:val="260089E1"/>
    <w:rsid w:val="261875BB"/>
    <w:rsid w:val="2618E720"/>
    <w:rsid w:val="262DF1E2"/>
    <w:rsid w:val="2630B186"/>
    <w:rsid w:val="265C8398"/>
    <w:rsid w:val="266132EE"/>
    <w:rsid w:val="2673056D"/>
    <w:rsid w:val="267B0304"/>
    <w:rsid w:val="26832385"/>
    <w:rsid w:val="26873045"/>
    <w:rsid w:val="268A9555"/>
    <w:rsid w:val="26B53FE9"/>
    <w:rsid w:val="26C2863C"/>
    <w:rsid w:val="26C61005"/>
    <w:rsid w:val="26CC7CE9"/>
    <w:rsid w:val="26D61BBC"/>
    <w:rsid w:val="26FC8A95"/>
    <w:rsid w:val="2707740E"/>
    <w:rsid w:val="270E1324"/>
    <w:rsid w:val="271D250E"/>
    <w:rsid w:val="2722AD0F"/>
    <w:rsid w:val="272D2E90"/>
    <w:rsid w:val="27312784"/>
    <w:rsid w:val="27489BC9"/>
    <w:rsid w:val="277A65F0"/>
    <w:rsid w:val="277F7708"/>
    <w:rsid w:val="27CDF20C"/>
    <w:rsid w:val="27E131B0"/>
    <w:rsid w:val="27F19664"/>
    <w:rsid w:val="27F2354D"/>
    <w:rsid w:val="27F66DA2"/>
    <w:rsid w:val="27F9A169"/>
    <w:rsid w:val="2821B2F4"/>
    <w:rsid w:val="2860935A"/>
    <w:rsid w:val="2876E167"/>
    <w:rsid w:val="289ACF4A"/>
    <w:rsid w:val="28A9E385"/>
    <w:rsid w:val="28B7764E"/>
    <w:rsid w:val="28E0C648"/>
    <w:rsid w:val="28F17C65"/>
    <w:rsid w:val="28F698C1"/>
    <w:rsid w:val="2956BF50"/>
    <w:rsid w:val="297F3016"/>
    <w:rsid w:val="299CAB3A"/>
    <w:rsid w:val="29CCABED"/>
    <w:rsid w:val="29E1B643"/>
    <w:rsid w:val="29F5F43A"/>
    <w:rsid w:val="2A1115AF"/>
    <w:rsid w:val="2A1CC7A3"/>
    <w:rsid w:val="2A218836"/>
    <w:rsid w:val="2A27B2C8"/>
    <w:rsid w:val="2A45B3E6"/>
    <w:rsid w:val="2A54D18E"/>
    <w:rsid w:val="2A59A72E"/>
    <w:rsid w:val="2A63DEF9"/>
    <w:rsid w:val="2A68E424"/>
    <w:rsid w:val="2A6A764E"/>
    <w:rsid w:val="2A6BB2F7"/>
    <w:rsid w:val="2A7F008A"/>
    <w:rsid w:val="2A8A15E3"/>
    <w:rsid w:val="2AE8E1B0"/>
    <w:rsid w:val="2B09FB76"/>
    <w:rsid w:val="2B0CC687"/>
    <w:rsid w:val="2B11845C"/>
    <w:rsid w:val="2B1CAAD4"/>
    <w:rsid w:val="2B39D4DD"/>
    <w:rsid w:val="2B998128"/>
    <w:rsid w:val="2BAACC53"/>
    <w:rsid w:val="2BCB857B"/>
    <w:rsid w:val="2BD5B422"/>
    <w:rsid w:val="2BE85192"/>
    <w:rsid w:val="2C37D627"/>
    <w:rsid w:val="2C5987D3"/>
    <w:rsid w:val="2C6AB274"/>
    <w:rsid w:val="2C6CD68C"/>
    <w:rsid w:val="2C760BF5"/>
    <w:rsid w:val="2CA07585"/>
    <w:rsid w:val="2CAE45AC"/>
    <w:rsid w:val="2D1C3667"/>
    <w:rsid w:val="2D5442E9"/>
    <w:rsid w:val="2D55E9AC"/>
    <w:rsid w:val="2D726120"/>
    <w:rsid w:val="2D83692D"/>
    <w:rsid w:val="2D8EB201"/>
    <w:rsid w:val="2D97C10C"/>
    <w:rsid w:val="2D9B4054"/>
    <w:rsid w:val="2DEA5FF1"/>
    <w:rsid w:val="2DF6ADDC"/>
    <w:rsid w:val="2DFB5168"/>
    <w:rsid w:val="2E19E98B"/>
    <w:rsid w:val="2E43E893"/>
    <w:rsid w:val="2E610ADE"/>
    <w:rsid w:val="2E8150F4"/>
    <w:rsid w:val="2E85D913"/>
    <w:rsid w:val="2E9B7D89"/>
    <w:rsid w:val="2EE47DF5"/>
    <w:rsid w:val="2EE6B487"/>
    <w:rsid w:val="2EE82A62"/>
    <w:rsid w:val="2EF2DBCC"/>
    <w:rsid w:val="2EFFFCAC"/>
    <w:rsid w:val="2F0782F0"/>
    <w:rsid w:val="2F424322"/>
    <w:rsid w:val="2F4AE639"/>
    <w:rsid w:val="2F745A60"/>
    <w:rsid w:val="2F7C6460"/>
    <w:rsid w:val="2F92DB1F"/>
    <w:rsid w:val="2F990531"/>
    <w:rsid w:val="2F9F61A8"/>
    <w:rsid w:val="2FA419E4"/>
    <w:rsid w:val="3040CCAF"/>
    <w:rsid w:val="304E1739"/>
    <w:rsid w:val="30675285"/>
    <w:rsid w:val="309BCD0D"/>
    <w:rsid w:val="30BBC2B5"/>
    <w:rsid w:val="30DE2B1B"/>
    <w:rsid w:val="30E6ED10"/>
    <w:rsid w:val="30F7A4A4"/>
    <w:rsid w:val="3102BE12"/>
    <w:rsid w:val="31201C16"/>
    <w:rsid w:val="3126DC11"/>
    <w:rsid w:val="3139910B"/>
    <w:rsid w:val="315FA2DB"/>
    <w:rsid w:val="3163786C"/>
    <w:rsid w:val="316996A4"/>
    <w:rsid w:val="317667A3"/>
    <w:rsid w:val="31778580"/>
    <w:rsid w:val="31785DD6"/>
    <w:rsid w:val="317E0053"/>
    <w:rsid w:val="31970D92"/>
    <w:rsid w:val="31A255DB"/>
    <w:rsid w:val="31AFE6D5"/>
    <w:rsid w:val="31FB36FD"/>
    <w:rsid w:val="3201FAF1"/>
    <w:rsid w:val="32280675"/>
    <w:rsid w:val="322EEBB2"/>
    <w:rsid w:val="325331C4"/>
    <w:rsid w:val="325BB901"/>
    <w:rsid w:val="32705275"/>
    <w:rsid w:val="328710A8"/>
    <w:rsid w:val="32980CF2"/>
    <w:rsid w:val="32A0CEA8"/>
    <w:rsid w:val="32AE9890"/>
    <w:rsid w:val="32CB1B1E"/>
    <w:rsid w:val="32E6FA6F"/>
    <w:rsid w:val="32EE3869"/>
    <w:rsid w:val="33098648"/>
    <w:rsid w:val="331C2FD6"/>
    <w:rsid w:val="332D5BA5"/>
    <w:rsid w:val="333EED85"/>
    <w:rsid w:val="3348FAA9"/>
    <w:rsid w:val="336DB58C"/>
    <w:rsid w:val="338689BE"/>
    <w:rsid w:val="3391F53D"/>
    <w:rsid w:val="33A4EE25"/>
    <w:rsid w:val="33B33082"/>
    <w:rsid w:val="33BB54DD"/>
    <w:rsid w:val="33D232A1"/>
    <w:rsid w:val="33DC1910"/>
    <w:rsid w:val="33F09A85"/>
    <w:rsid w:val="341AD670"/>
    <w:rsid w:val="3420FC33"/>
    <w:rsid w:val="34237DD9"/>
    <w:rsid w:val="342BFD75"/>
    <w:rsid w:val="3448F6BE"/>
    <w:rsid w:val="347BC90C"/>
    <w:rsid w:val="3483F3AB"/>
    <w:rsid w:val="3487ADC6"/>
    <w:rsid w:val="34A72363"/>
    <w:rsid w:val="34BC3D52"/>
    <w:rsid w:val="34E5D6A8"/>
    <w:rsid w:val="3500F23A"/>
    <w:rsid w:val="350C8206"/>
    <w:rsid w:val="352599E4"/>
    <w:rsid w:val="352C51E0"/>
    <w:rsid w:val="354F00E3"/>
    <w:rsid w:val="355B80F5"/>
    <w:rsid w:val="3560F70D"/>
    <w:rsid w:val="356193BA"/>
    <w:rsid w:val="357F01B5"/>
    <w:rsid w:val="35A20745"/>
    <w:rsid w:val="35C24386"/>
    <w:rsid w:val="35CDDD21"/>
    <w:rsid w:val="35CED2C5"/>
    <w:rsid w:val="361E504A"/>
    <w:rsid w:val="36293E32"/>
    <w:rsid w:val="3635F193"/>
    <w:rsid w:val="3637DFA1"/>
    <w:rsid w:val="366E0B65"/>
    <w:rsid w:val="367E23F2"/>
    <w:rsid w:val="368F2D21"/>
    <w:rsid w:val="369984D7"/>
    <w:rsid w:val="369CFB44"/>
    <w:rsid w:val="36A2AD07"/>
    <w:rsid w:val="36B74A0B"/>
    <w:rsid w:val="36C5A5DC"/>
    <w:rsid w:val="36D1A8E7"/>
    <w:rsid w:val="36D89E0F"/>
    <w:rsid w:val="36E3810F"/>
    <w:rsid w:val="36F15BE9"/>
    <w:rsid w:val="36F75156"/>
    <w:rsid w:val="36F9D3BA"/>
    <w:rsid w:val="36FAB954"/>
    <w:rsid w:val="3712FC17"/>
    <w:rsid w:val="3713BCA9"/>
    <w:rsid w:val="3739370F"/>
    <w:rsid w:val="3744C5DC"/>
    <w:rsid w:val="374D8374"/>
    <w:rsid w:val="378495DF"/>
    <w:rsid w:val="37A38098"/>
    <w:rsid w:val="37C2581D"/>
    <w:rsid w:val="37C87FDC"/>
    <w:rsid w:val="37DC4F06"/>
    <w:rsid w:val="37FE67A8"/>
    <w:rsid w:val="3806A185"/>
    <w:rsid w:val="380EADEE"/>
    <w:rsid w:val="380FA7B4"/>
    <w:rsid w:val="38167D39"/>
    <w:rsid w:val="385ADFBE"/>
    <w:rsid w:val="3865B5BD"/>
    <w:rsid w:val="388E0C97"/>
    <w:rsid w:val="389A469D"/>
    <w:rsid w:val="38A224C7"/>
    <w:rsid w:val="38A43324"/>
    <w:rsid w:val="38C24E09"/>
    <w:rsid w:val="38C6D49A"/>
    <w:rsid w:val="391084D8"/>
    <w:rsid w:val="392D5256"/>
    <w:rsid w:val="3943C842"/>
    <w:rsid w:val="398879EA"/>
    <w:rsid w:val="39999531"/>
    <w:rsid w:val="39A241B3"/>
    <w:rsid w:val="39C0D491"/>
    <w:rsid w:val="39D53CF5"/>
    <w:rsid w:val="39ED511C"/>
    <w:rsid w:val="39EF155C"/>
    <w:rsid w:val="3A01861E"/>
    <w:rsid w:val="3A04825F"/>
    <w:rsid w:val="3A1BF9B2"/>
    <w:rsid w:val="3A2310F2"/>
    <w:rsid w:val="3A31747C"/>
    <w:rsid w:val="3A4A1724"/>
    <w:rsid w:val="3A5B5288"/>
    <w:rsid w:val="3A705A3F"/>
    <w:rsid w:val="3A7B1E4C"/>
    <w:rsid w:val="3A926817"/>
    <w:rsid w:val="3A9284A3"/>
    <w:rsid w:val="3AAC045C"/>
    <w:rsid w:val="3AB540C1"/>
    <w:rsid w:val="3ABF5D6D"/>
    <w:rsid w:val="3AC1F8FD"/>
    <w:rsid w:val="3B054A31"/>
    <w:rsid w:val="3B0E3E9D"/>
    <w:rsid w:val="3B114AB8"/>
    <w:rsid w:val="3B198BAB"/>
    <w:rsid w:val="3B3E1B66"/>
    <w:rsid w:val="3B4BB534"/>
    <w:rsid w:val="3B9D567F"/>
    <w:rsid w:val="3BA4CD54"/>
    <w:rsid w:val="3BCBB2B1"/>
    <w:rsid w:val="3BDB43F1"/>
    <w:rsid w:val="3BEC7DBB"/>
    <w:rsid w:val="3BECBF9D"/>
    <w:rsid w:val="3C0B046A"/>
    <w:rsid w:val="3C476F42"/>
    <w:rsid w:val="3C83ABB3"/>
    <w:rsid w:val="3C899A22"/>
    <w:rsid w:val="3C8A3F88"/>
    <w:rsid w:val="3CA80A1E"/>
    <w:rsid w:val="3CAD33AB"/>
    <w:rsid w:val="3CC3121C"/>
    <w:rsid w:val="3CC35E36"/>
    <w:rsid w:val="3CD77556"/>
    <w:rsid w:val="3D049B1D"/>
    <w:rsid w:val="3D32EB8A"/>
    <w:rsid w:val="3D43C34D"/>
    <w:rsid w:val="3D5685E7"/>
    <w:rsid w:val="3D5937F0"/>
    <w:rsid w:val="3D63AB37"/>
    <w:rsid w:val="3D65490A"/>
    <w:rsid w:val="3D95BF2C"/>
    <w:rsid w:val="3D961875"/>
    <w:rsid w:val="3DC98008"/>
    <w:rsid w:val="3DCDE91C"/>
    <w:rsid w:val="3DF0EFF7"/>
    <w:rsid w:val="3E14B667"/>
    <w:rsid w:val="3E1A2669"/>
    <w:rsid w:val="3E29AD16"/>
    <w:rsid w:val="3E372814"/>
    <w:rsid w:val="3E434FA2"/>
    <w:rsid w:val="3E44D64D"/>
    <w:rsid w:val="3E4D58BF"/>
    <w:rsid w:val="3E547FAC"/>
    <w:rsid w:val="3E5CC374"/>
    <w:rsid w:val="3E6388AB"/>
    <w:rsid w:val="3E69EE97"/>
    <w:rsid w:val="3E7B9BAC"/>
    <w:rsid w:val="3ECA12A1"/>
    <w:rsid w:val="3EE93ADE"/>
    <w:rsid w:val="3F0934B6"/>
    <w:rsid w:val="3F148AF3"/>
    <w:rsid w:val="3F1C6796"/>
    <w:rsid w:val="3F1E20CB"/>
    <w:rsid w:val="3F636948"/>
    <w:rsid w:val="3F68E142"/>
    <w:rsid w:val="3F8CC058"/>
    <w:rsid w:val="3F9AA969"/>
    <w:rsid w:val="3FB96E16"/>
    <w:rsid w:val="3FCAE545"/>
    <w:rsid w:val="3FCCE01E"/>
    <w:rsid w:val="3FD1799E"/>
    <w:rsid w:val="3FDAC9B1"/>
    <w:rsid w:val="3FDEDA4A"/>
    <w:rsid w:val="4016A455"/>
    <w:rsid w:val="4024BFEB"/>
    <w:rsid w:val="402CE081"/>
    <w:rsid w:val="405F6B56"/>
    <w:rsid w:val="4081E6F5"/>
    <w:rsid w:val="40B9DE5D"/>
    <w:rsid w:val="40CDB937"/>
    <w:rsid w:val="40ED8721"/>
    <w:rsid w:val="4110BF85"/>
    <w:rsid w:val="413EDF30"/>
    <w:rsid w:val="4143389C"/>
    <w:rsid w:val="41503B10"/>
    <w:rsid w:val="4162E953"/>
    <w:rsid w:val="41671E83"/>
    <w:rsid w:val="417104F2"/>
    <w:rsid w:val="41A2671D"/>
    <w:rsid w:val="41B689FA"/>
    <w:rsid w:val="41C94892"/>
    <w:rsid w:val="41D8CC80"/>
    <w:rsid w:val="41F50FAF"/>
    <w:rsid w:val="41FAE886"/>
    <w:rsid w:val="420DAB9F"/>
    <w:rsid w:val="424766C2"/>
    <w:rsid w:val="424F48C9"/>
    <w:rsid w:val="424F8D43"/>
    <w:rsid w:val="426361B4"/>
    <w:rsid w:val="4269304F"/>
    <w:rsid w:val="427CBC49"/>
    <w:rsid w:val="42D44097"/>
    <w:rsid w:val="42E51149"/>
    <w:rsid w:val="432DC3B6"/>
    <w:rsid w:val="4340BE54"/>
    <w:rsid w:val="434636A8"/>
    <w:rsid w:val="438F9BCE"/>
    <w:rsid w:val="43D5747D"/>
    <w:rsid w:val="43DDF4A8"/>
    <w:rsid w:val="43F5A8BA"/>
    <w:rsid w:val="441B810B"/>
    <w:rsid w:val="4493D5A9"/>
    <w:rsid w:val="44A8DA04"/>
    <w:rsid w:val="44B7E363"/>
    <w:rsid w:val="44B9A30F"/>
    <w:rsid w:val="44E45972"/>
    <w:rsid w:val="44F82EE5"/>
    <w:rsid w:val="44F98E2B"/>
    <w:rsid w:val="45097D73"/>
    <w:rsid w:val="45227753"/>
    <w:rsid w:val="45598E8F"/>
    <w:rsid w:val="45682C7B"/>
    <w:rsid w:val="458C6DC2"/>
    <w:rsid w:val="4592E474"/>
    <w:rsid w:val="459450FF"/>
    <w:rsid w:val="45950FBC"/>
    <w:rsid w:val="45986088"/>
    <w:rsid w:val="459A00C4"/>
    <w:rsid w:val="45A0D111"/>
    <w:rsid w:val="45EEEBD5"/>
    <w:rsid w:val="4604ABA4"/>
    <w:rsid w:val="46444BF3"/>
    <w:rsid w:val="465FFC90"/>
    <w:rsid w:val="467B31EC"/>
    <w:rsid w:val="4680A080"/>
    <w:rsid w:val="4688B241"/>
    <w:rsid w:val="46949F97"/>
    <w:rsid w:val="46957F5E"/>
    <w:rsid w:val="46A54DD4"/>
    <w:rsid w:val="46A774F5"/>
    <w:rsid w:val="46BAF318"/>
    <w:rsid w:val="46CE47F3"/>
    <w:rsid w:val="46D81E12"/>
    <w:rsid w:val="46E7110F"/>
    <w:rsid w:val="46FED622"/>
    <w:rsid w:val="474480E4"/>
    <w:rsid w:val="47551FD6"/>
    <w:rsid w:val="4783CCBC"/>
    <w:rsid w:val="47A07C05"/>
    <w:rsid w:val="47B74FF1"/>
    <w:rsid w:val="47CFCCEE"/>
    <w:rsid w:val="47D79B56"/>
    <w:rsid w:val="47DABBF7"/>
    <w:rsid w:val="47DEB3D3"/>
    <w:rsid w:val="47FBC259"/>
    <w:rsid w:val="480D3F4A"/>
    <w:rsid w:val="481BC299"/>
    <w:rsid w:val="481C6889"/>
    <w:rsid w:val="485646CC"/>
    <w:rsid w:val="4859C05E"/>
    <w:rsid w:val="48643A9A"/>
    <w:rsid w:val="48645CCC"/>
    <w:rsid w:val="486D9F32"/>
    <w:rsid w:val="487EC4D8"/>
    <w:rsid w:val="48808288"/>
    <w:rsid w:val="48932634"/>
    <w:rsid w:val="48B87056"/>
    <w:rsid w:val="48BF1319"/>
    <w:rsid w:val="491D3659"/>
    <w:rsid w:val="49490116"/>
    <w:rsid w:val="495C1233"/>
    <w:rsid w:val="49776005"/>
    <w:rsid w:val="4983EB61"/>
    <w:rsid w:val="49904492"/>
    <w:rsid w:val="49B1CD23"/>
    <w:rsid w:val="49B66BA5"/>
    <w:rsid w:val="49C19BDF"/>
    <w:rsid w:val="49D23522"/>
    <w:rsid w:val="49E24B25"/>
    <w:rsid w:val="49E2AF96"/>
    <w:rsid w:val="49EE354E"/>
    <w:rsid w:val="4A01F2D7"/>
    <w:rsid w:val="4A0320F6"/>
    <w:rsid w:val="4A0AD74F"/>
    <w:rsid w:val="4A0D66F2"/>
    <w:rsid w:val="4A69862C"/>
    <w:rsid w:val="4A773E12"/>
    <w:rsid w:val="4A79EEED"/>
    <w:rsid w:val="4A7C2FBA"/>
    <w:rsid w:val="4ADD246C"/>
    <w:rsid w:val="4B027275"/>
    <w:rsid w:val="4B0F4203"/>
    <w:rsid w:val="4B1F575B"/>
    <w:rsid w:val="4B36E84E"/>
    <w:rsid w:val="4B640C5A"/>
    <w:rsid w:val="4BAAF37D"/>
    <w:rsid w:val="4BB2C8D6"/>
    <w:rsid w:val="4BBB67CF"/>
    <w:rsid w:val="4BCAE8BF"/>
    <w:rsid w:val="4BD9B824"/>
    <w:rsid w:val="4BE7FF63"/>
    <w:rsid w:val="4BF1C70B"/>
    <w:rsid w:val="4C503F45"/>
    <w:rsid w:val="4C517317"/>
    <w:rsid w:val="4C594F2B"/>
    <w:rsid w:val="4C874830"/>
    <w:rsid w:val="4CD5BB34"/>
    <w:rsid w:val="4CF5D989"/>
    <w:rsid w:val="4D3EB476"/>
    <w:rsid w:val="4D63ED5C"/>
    <w:rsid w:val="4D64E931"/>
    <w:rsid w:val="4D65A422"/>
    <w:rsid w:val="4D6E0941"/>
    <w:rsid w:val="4D76985F"/>
    <w:rsid w:val="4D91CE2A"/>
    <w:rsid w:val="4D953B47"/>
    <w:rsid w:val="4DA0415B"/>
    <w:rsid w:val="4DAD7D20"/>
    <w:rsid w:val="4DB9566C"/>
    <w:rsid w:val="4DCD1DB9"/>
    <w:rsid w:val="4DD68E2B"/>
    <w:rsid w:val="4DE4444D"/>
    <w:rsid w:val="4E0FB9A2"/>
    <w:rsid w:val="4E366F7D"/>
    <w:rsid w:val="4E3B0493"/>
    <w:rsid w:val="4E4A58B4"/>
    <w:rsid w:val="4E4FAAF1"/>
    <w:rsid w:val="4E520B9D"/>
    <w:rsid w:val="4E97F4EF"/>
    <w:rsid w:val="4ED020C3"/>
    <w:rsid w:val="4ED61AC1"/>
    <w:rsid w:val="4EFC1D67"/>
    <w:rsid w:val="4F2924A9"/>
    <w:rsid w:val="4F31524D"/>
    <w:rsid w:val="4F394310"/>
    <w:rsid w:val="4F68EE1A"/>
    <w:rsid w:val="4F6B261F"/>
    <w:rsid w:val="4FA63E21"/>
    <w:rsid w:val="4FA8CF10"/>
    <w:rsid w:val="4FE2B326"/>
    <w:rsid w:val="50166C2A"/>
    <w:rsid w:val="501F022E"/>
    <w:rsid w:val="503CA6F8"/>
    <w:rsid w:val="504B253E"/>
    <w:rsid w:val="50556AE1"/>
    <w:rsid w:val="505CB814"/>
    <w:rsid w:val="506067ED"/>
    <w:rsid w:val="507E6872"/>
    <w:rsid w:val="508E9E9E"/>
    <w:rsid w:val="50ADCC98"/>
    <w:rsid w:val="50B4BE00"/>
    <w:rsid w:val="50D61C94"/>
    <w:rsid w:val="50F92A15"/>
    <w:rsid w:val="510D47D7"/>
    <w:rsid w:val="516581C5"/>
    <w:rsid w:val="5169498D"/>
    <w:rsid w:val="517025F5"/>
    <w:rsid w:val="5170B3A5"/>
    <w:rsid w:val="518BCDB2"/>
    <w:rsid w:val="518D376E"/>
    <w:rsid w:val="51AB60C2"/>
    <w:rsid w:val="51ABEF8B"/>
    <w:rsid w:val="51B04C8E"/>
    <w:rsid w:val="51B84587"/>
    <w:rsid w:val="51DCE4BE"/>
    <w:rsid w:val="51FEA48A"/>
    <w:rsid w:val="5221CEF1"/>
    <w:rsid w:val="523EECF0"/>
    <w:rsid w:val="524E5753"/>
    <w:rsid w:val="525201A0"/>
    <w:rsid w:val="5261006C"/>
    <w:rsid w:val="527945A0"/>
    <w:rsid w:val="528056A5"/>
    <w:rsid w:val="52DD6157"/>
    <w:rsid w:val="52E6BA3B"/>
    <w:rsid w:val="52EE7FCE"/>
    <w:rsid w:val="52FCC835"/>
    <w:rsid w:val="53105AD9"/>
    <w:rsid w:val="53152CED"/>
    <w:rsid w:val="5317925C"/>
    <w:rsid w:val="53258A79"/>
    <w:rsid w:val="53293BD7"/>
    <w:rsid w:val="53349E0F"/>
    <w:rsid w:val="5338D23A"/>
    <w:rsid w:val="533F801F"/>
    <w:rsid w:val="5340D1A7"/>
    <w:rsid w:val="53414721"/>
    <w:rsid w:val="53474A12"/>
    <w:rsid w:val="534CBF81"/>
    <w:rsid w:val="534E0CEC"/>
    <w:rsid w:val="535694B5"/>
    <w:rsid w:val="5363DCB2"/>
    <w:rsid w:val="537687EB"/>
    <w:rsid w:val="538FACC0"/>
    <w:rsid w:val="5395E5FF"/>
    <w:rsid w:val="53995F0F"/>
    <w:rsid w:val="539BC5D0"/>
    <w:rsid w:val="53B28133"/>
    <w:rsid w:val="53B7A31F"/>
    <w:rsid w:val="5426167A"/>
    <w:rsid w:val="54380502"/>
    <w:rsid w:val="544318BB"/>
    <w:rsid w:val="5450B8D8"/>
    <w:rsid w:val="54B39A58"/>
    <w:rsid w:val="54B62449"/>
    <w:rsid w:val="54C8A8CE"/>
    <w:rsid w:val="54E85758"/>
    <w:rsid w:val="54F68425"/>
    <w:rsid w:val="55268CA0"/>
    <w:rsid w:val="5544A0F1"/>
    <w:rsid w:val="5544E4F1"/>
    <w:rsid w:val="554F29BD"/>
    <w:rsid w:val="55537380"/>
    <w:rsid w:val="555999A3"/>
    <w:rsid w:val="55601293"/>
    <w:rsid w:val="55B56CD7"/>
    <w:rsid w:val="55D4F123"/>
    <w:rsid w:val="55D82F9E"/>
    <w:rsid w:val="56090A88"/>
    <w:rsid w:val="562B3A36"/>
    <w:rsid w:val="56360AC1"/>
    <w:rsid w:val="5639A7EE"/>
    <w:rsid w:val="5684C270"/>
    <w:rsid w:val="56C25EA1"/>
    <w:rsid w:val="56D9674F"/>
    <w:rsid w:val="56EF43E1"/>
    <w:rsid w:val="56F2BA3D"/>
    <w:rsid w:val="56F9A2A8"/>
    <w:rsid w:val="570FB85A"/>
    <w:rsid w:val="5738F457"/>
    <w:rsid w:val="574E8072"/>
    <w:rsid w:val="57525E37"/>
    <w:rsid w:val="575A28D1"/>
    <w:rsid w:val="576653E2"/>
    <w:rsid w:val="57702BE4"/>
    <w:rsid w:val="579191D4"/>
    <w:rsid w:val="57DC8604"/>
    <w:rsid w:val="57E1E6D9"/>
    <w:rsid w:val="57E27379"/>
    <w:rsid w:val="57E66D26"/>
    <w:rsid w:val="58084F7F"/>
    <w:rsid w:val="582ED804"/>
    <w:rsid w:val="58536B77"/>
    <w:rsid w:val="5865C2F5"/>
    <w:rsid w:val="58769551"/>
    <w:rsid w:val="5889DC6D"/>
    <w:rsid w:val="588A32C5"/>
    <w:rsid w:val="589752F8"/>
    <w:rsid w:val="58993239"/>
    <w:rsid w:val="589C797B"/>
    <w:rsid w:val="58AC570D"/>
    <w:rsid w:val="58B721B6"/>
    <w:rsid w:val="58C561E8"/>
    <w:rsid w:val="58F4181F"/>
    <w:rsid w:val="592EA6B9"/>
    <w:rsid w:val="5933AF11"/>
    <w:rsid w:val="593CD625"/>
    <w:rsid w:val="59635E99"/>
    <w:rsid w:val="596DAB83"/>
    <w:rsid w:val="5994CAEB"/>
    <w:rsid w:val="59995415"/>
    <w:rsid w:val="59AFD845"/>
    <w:rsid w:val="59B266B4"/>
    <w:rsid w:val="59C02AE3"/>
    <w:rsid w:val="59D0C53D"/>
    <w:rsid w:val="59DA64EE"/>
    <w:rsid w:val="59ED2865"/>
    <w:rsid w:val="59F8EF62"/>
    <w:rsid w:val="5A25C82E"/>
    <w:rsid w:val="5A2C9DEE"/>
    <w:rsid w:val="5A4332ED"/>
    <w:rsid w:val="5A50021F"/>
    <w:rsid w:val="5A5CB736"/>
    <w:rsid w:val="5A6BB6EE"/>
    <w:rsid w:val="5A7FA9F6"/>
    <w:rsid w:val="5A965AA8"/>
    <w:rsid w:val="5AECA789"/>
    <w:rsid w:val="5AEFCE3C"/>
    <w:rsid w:val="5B22A441"/>
    <w:rsid w:val="5B6CEAD4"/>
    <w:rsid w:val="5B6F1D9D"/>
    <w:rsid w:val="5B7174AB"/>
    <w:rsid w:val="5B90DFD1"/>
    <w:rsid w:val="5BA8B1A4"/>
    <w:rsid w:val="5BAAEFE1"/>
    <w:rsid w:val="5BCAB146"/>
    <w:rsid w:val="5C071BC1"/>
    <w:rsid w:val="5C2378F0"/>
    <w:rsid w:val="5C2E48C5"/>
    <w:rsid w:val="5C31F8EE"/>
    <w:rsid w:val="5C3A07C3"/>
    <w:rsid w:val="5C6114A3"/>
    <w:rsid w:val="5C61589A"/>
    <w:rsid w:val="5C8FEE26"/>
    <w:rsid w:val="5CAB81A2"/>
    <w:rsid w:val="5CB0451C"/>
    <w:rsid w:val="5CE63C9F"/>
    <w:rsid w:val="5D01D0D9"/>
    <w:rsid w:val="5D073BAC"/>
    <w:rsid w:val="5D737CD7"/>
    <w:rsid w:val="5D80985D"/>
    <w:rsid w:val="5D8BE265"/>
    <w:rsid w:val="5D8D81EF"/>
    <w:rsid w:val="5DA0893E"/>
    <w:rsid w:val="5DB8A0A1"/>
    <w:rsid w:val="5DD1878B"/>
    <w:rsid w:val="5DD68CB3"/>
    <w:rsid w:val="5DE8E815"/>
    <w:rsid w:val="5DF95AD1"/>
    <w:rsid w:val="5E0A1EA8"/>
    <w:rsid w:val="5E10A3AC"/>
    <w:rsid w:val="5E1D5A9C"/>
    <w:rsid w:val="5E32CE6E"/>
    <w:rsid w:val="5E388CA0"/>
    <w:rsid w:val="5E39D118"/>
    <w:rsid w:val="5E4D8D69"/>
    <w:rsid w:val="5E745460"/>
    <w:rsid w:val="5E74D85F"/>
    <w:rsid w:val="5E89BCF1"/>
    <w:rsid w:val="5EA49337"/>
    <w:rsid w:val="5ED661EE"/>
    <w:rsid w:val="5EE3961B"/>
    <w:rsid w:val="5EF0DD09"/>
    <w:rsid w:val="5EF6B6A7"/>
    <w:rsid w:val="5F05457C"/>
    <w:rsid w:val="5F39E355"/>
    <w:rsid w:val="5F4C9C4A"/>
    <w:rsid w:val="5F5D8D0C"/>
    <w:rsid w:val="5F77008E"/>
    <w:rsid w:val="5F7CA836"/>
    <w:rsid w:val="5F866DC2"/>
    <w:rsid w:val="5FACEFF1"/>
    <w:rsid w:val="5FC69F04"/>
    <w:rsid w:val="5FD45D01"/>
    <w:rsid w:val="5FF0759E"/>
    <w:rsid w:val="5FFD4B78"/>
    <w:rsid w:val="6005FB2D"/>
    <w:rsid w:val="6006A82F"/>
    <w:rsid w:val="600F863E"/>
    <w:rsid w:val="602C40CB"/>
    <w:rsid w:val="602DB5AF"/>
    <w:rsid w:val="6038D759"/>
    <w:rsid w:val="60418137"/>
    <w:rsid w:val="6044E5CE"/>
    <w:rsid w:val="604BF505"/>
    <w:rsid w:val="604F4A3A"/>
    <w:rsid w:val="605648E6"/>
    <w:rsid w:val="60B8B095"/>
    <w:rsid w:val="60BBC2BD"/>
    <w:rsid w:val="61246C77"/>
    <w:rsid w:val="6124F37C"/>
    <w:rsid w:val="61433FBF"/>
    <w:rsid w:val="6152EA48"/>
    <w:rsid w:val="616AE8D0"/>
    <w:rsid w:val="6171AB83"/>
    <w:rsid w:val="617FB1CD"/>
    <w:rsid w:val="619063D1"/>
    <w:rsid w:val="6193E25C"/>
    <w:rsid w:val="61B0BC66"/>
    <w:rsid w:val="61E0B62F"/>
    <w:rsid w:val="61F45633"/>
    <w:rsid w:val="6216DDB0"/>
    <w:rsid w:val="6245EFA3"/>
    <w:rsid w:val="624B77B3"/>
    <w:rsid w:val="62635F8C"/>
    <w:rsid w:val="6263DEC2"/>
    <w:rsid w:val="626F52EC"/>
    <w:rsid w:val="6277BCFA"/>
    <w:rsid w:val="62798104"/>
    <w:rsid w:val="627AA044"/>
    <w:rsid w:val="6285DD74"/>
    <w:rsid w:val="6290FCC2"/>
    <w:rsid w:val="629362FF"/>
    <w:rsid w:val="6297B775"/>
    <w:rsid w:val="629D0F77"/>
    <w:rsid w:val="62A2E0F7"/>
    <w:rsid w:val="62D25931"/>
    <w:rsid w:val="62D5B40D"/>
    <w:rsid w:val="62E343A0"/>
    <w:rsid w:val="62FCD630"/>
    <w:rsid w:val="632918B4"/>
    <w:rsid w:val="632A2066"/>
    <w:rsid w:val="63451405"/>
    <w:rsid w:val="63452D36"/>
    <w:rsid w:val="6367124B"/>
    <w:rsid w:val="63758EDD"/>
    <w:rsid w:val="6377EDF5"/>
    <w:rsid w:val="637A53AE"/>
    <w:rsid w:val="638882EF"/>
    <w:rsid w:val="638FB34D"/>
    <w:rsid w:val="63C169D4"/>
    <w:rsid w:val="63D0181D"/>
    <w:rsid w:val="63FFC552"/>
    <w:rsid w:val="641293F9"/>
    <w:rsid w:val="6471846E"/>
    <w:rsid w:val="64754CCF"/>
    <w:rsid w:val="64A6695F"/>
    <w:rsid w:val="64D69843"/>
    <w:rsid w:val="64E35998"/>
    <w:rsid w:val="6508551C"/>
    <w:rsid w:val="65338B6B"/>
    <w:rsid w:val="653485B0"/>
    <w:rsid w:val="657348B2"/>
    <w:rsid w:val="6587C507"/>
    <w:rsid w:val="6597CE0E"/>
    <w:rsid w:val="65DA9BAD"/>
    <w:rsid w:val="65F4E7AD"/>
    <w:rsid w:val="65F8E533"/>
    <w:rsid w:val="6630DC61"/>
    <w:rsid w:val="66373DEF"/>
    <w:rsid w:val="66422137"/>
    <w:rsid w:val="6644BA5B"/>
    <w:rsid w:val="66468EC5"/>
    <w:rsid w:val="664F6A0C"/>
    <w:rsid w:val="666B6D80"/>
    <w:rsid w:val="66775C57"/>
    <w:rsid w:val="668C9BAE"/>
    <w:rsid w:val="669186BA"/>
    <w:rsid w:val="66D35C61"/>
    <w:rsid w:val="67000091"/>
    <w:rsid w:val="67065960"/>
    <w:rsid w:val="67066982"/>
    <w:rsid w:val="6708D10A"/>
    <w:rsid w:val="6713A9F3"/>
    <w:rsid w:val="6717C9B6"/>
    <w:rsid w:val="671DA26F"/>
    <w:rsid w:val="671EE8D6"/>
    <w:rsid w:val="671F46F9"/>
    <w:rsid w:val="6721E30D"/>
    <w:rsid w:val="675164C1"/>
    <w:rsid w:val="67766C0E"/>
    <w:rsid w:val="6785AB79"/>
    <w:rsid w:val="679930D0"/>
    <w:rsid w:val="67AB4BB1"/>
    <w:rsid w:val="67B11387"/>
    <w:rsid w:val="67DEDCED"/>
    <w:rsid w:val="67E24B13"/>
    <w:rsid w:val="67E314C7"/>
    <w:rsid w:val="68018B61"/>
    <w:rsid w:val="680D552C"/>
    <w:rsid w:val="680DC69B"/>
    <w:rsid w:val="681296E0"/>
    <w:rsid w:val="6816CACB"/>
    <w:rsid w:val="68207B8E"/>
    <w:rsid w:val="682FA87D"/>
    <w:rsid w:val="683D7523"/>
    <w:rsid w:val="6850A482"/>
    <w:rsid w:val="686A6E7D"/>
    <w:rsid w:val="68760E2D"/>
    <w:rsid w:val="689FF321"/>
    <w:rsid w:val="68BAB937"/>
    <w:rsid w:val="68C481F1"/>
    <w:rsid w:val="68CA685D"/>
    <w:rsid w:val="68CFA8ED"/>
    <w:rsid w:val="68D0BA87"/>
    <w:rsid w:val="68D331D9"/>
    <w:rsid w:val="68D63F01"/>
    <w:rsid w:val="68EB17AC"/>
    <w:rsid w:val="6907E979"/>
    <w:rsid w:val="69169BD5"/>
    <w:rsid w:val="6922A4C3"/>
    <w:rsid w:val="6925E50A"/>
    <w:rsid w:val="6927EBF5"/>
    <w:rsid w:val="6945CE8F"/>
    <w:rsid w:val="694D4DB6"/>
    <w:rsid w:val="695EF6EC"/>
    <w:rsid w:val="698BBCD3"/>
    <w:rsid w:val="6999E3A7"/>
    <w:rsid w:val="69AA0966"/>
    <w:rsid w:val="69CDD376"/>
    <w:rsid w:val="6A4F6A78"/>
    <w:rsid w:val="6A52ECA6"/>
    <w:rsid w:val="6A62A503"/>
    <w:rsid w:val="6A6F023A"/>
    <w:rsid w:val="6A7267C4"/>
    <w:rsid w:val="6A7DC9BB"/>
    <w:rsid w:val="6A8D86F6"/>
    <w:rsid w:val="6AA81049"/>
    <w:rsid w:val="6AF9B610"/>
    <w:rsid w:val="6B024C77"/>
    <w:rsid w:val="6B1B3A25"/>
    <w:rsid w:val="6B2A2075"/>
    <w:rsid w:val="6B2E3D23"/>
    <w:rsid w:val="6B34C012"/>
    <w:rsid w:val="6B693885"/>
    <w:rsid w:val="6B75E2B6"/>
    <w:rsid w:val="6B870A4E"/>
    <w:rsid w:val="6B984A3E"/>
    <w:rsid w:val="6BC237E4"/>
    <w:rsid w:val="6BCE975B"/>
    <w:rsid w:val="6BD0440A"/>
    <w:rsid w:val="6BEC1980"/>
    <w:rsid w:val="6BFBF7A4"/>
    <w:rsid w:val="6C54657E"/>
    <w:rsid w:val="6C5F694F"/>
    <w:rsid w:val="6C73EAFC"/>
    <w:rsid w:val="6C7A1317"/>
    <w:rsid w:val="6C7DDDDF"/>
    <w:rsid w:val="6C9277E0"/>
    <w:rsid w:val="6CA55F71"/>
    <w:rsid w:val="6CAA3C23"/>
    <w:rsid w:val="6CB0FB55"/>
    <w:rsid w:val="6CBAC5AE"/>
    <w:rsid w:val="6CEED966"/>
    <w:rsid w:val="6D0FAC33"/>
    <w:rsid w:val="6D11B317"/>
    <w:rsid w:val="6D1F0725"/>
    <w:rsid w:val="6D2368D6"/>
    <w:rsid w:val="6D462268"/>
    <w:rsid w:val="6D99A7D2"/>
    <w:rsid w:val="6DA4031F"/>
    <w:rsid w:val="6DC2E414"/>
    <w:rsid w:val="6DF3E974"/>
    <w:rsid w:val="6E59DEC6"/>
    <w:rsid w:val="6E69AAA8"/>
    <w:rsid w:val="6EB2A1D8"/>
    <w:rsid w:val="6EBF3937"/>
    <w:rsid w:val="6ECFA5A8"/>
    <w:rsid w:val="6ECFD7CE"/>
    <w:rsid w:val="6EDAC8E3"/>
    <w:rsid w:val="6EF7F8CB"/>
    <w:rsid w:val="6F13ABC3"/>
    <w:rsid w:val="6F6EDAD2"/>
    <w:rsid w:val="6F79DE25"/>
    <w:rsid w:val="6F81466B"/>
    <w:rsid w:val="6F91E647"/>
    <w:rsid w:val="6FBF2F69"/>
    <w:rsid w:val="6FF1E1B1"/>
    <w:rsid w:val="6FF55E91"/>
    <w:rsid w:val="6FF71C46"/>
    <w:rsid w:val="6FFF62C0"/>
    <w:rsid w:val="7009252B"/>
    <w:rsid w:val="701D4307"/>
    <w:rsid w:val="703ED63F"/>
    <w:rsid w:val="7061D068"/>
    <w:rsid w:val="706D79E1"/>
    <w:rsid w:val="707E26F7"/>
    <w:rsid w:val="70968BAF"/>
    <w:rsid w:val="70A25D6C"/>
    <w:rsid w:val="70C86359"/>
    <w:rsid w:val="70CB861D"/>
    <w:rsid w:val="70D14894"/>
    <w:rsid w:val="70E3DE71"/>
    <w:rsid w:val="70EEAECD"/>
    <w:rsid w:val="70F83118"/>
    <w:rsid w:val="71187082"/>
    <w:rsid w:val="71217CB1"/>
    <w:rsid w:val="7157C7AE"/>
    <w:rsid w:val="715AFFCA"/>
    <w:rsid w:val="7173FF80"/>
    <w:rsid w:val="7178E779"/>
    <w:rsid w:val="718DB212"/>
    <w:rsid w:val="71931D9A"/>
    <w:rsid w:val="71A9FEB9"/>
    <w:rsid w:val="71AF0917"/>
    <w:rsid w:val="71BC0EEA"/>
    <w:rsid w:val="71D94D7A"/>
    <w:rsid w:val="71E1A5AB"/>
    <w:rsid w:val="71E79760"/>
    <w:rsid w:val="71F25368"/>
    <w:rsid w:val="71FA5713"/>
    <w:rsid w:val="722367D5"/>
    <w:rsid w:val="722C2780"/>
    <w:rsid w:val="723AC4D5"/>
    <w:rsid w:val="724C542E"/>
    <w:rsid w:val="724F4682"/>
    <w:rsid w:val="725D28B9"/>
    <w:rsid w:val="725F6689"/>
    <w:rsid w:val="72A3AB85"/>
    <w:rsid w:val="730B01A3"/>
    <w:rsid w:val="73389366"/>
    <w:rsid w:val="7380FAAB"/>
    <w:rsid w:val="739AC162"/>
    <w:rsid w:val="73B72AE9"/>
    <w:rsid w:val="73CE84D3"/>
    <w:rsid w:val="73D276EB"/>
    <w:rsid w:val="73E073C8"/>
    <w:rsid w:val="7405DC3E"/>
    <w:rsid w:val="7419CD26"/>
    <w:rsid w:val="74576BFA"/>
    <w:rsid w:val="745E05ED"/>
    <w:rsid w:val="74A55CEC"/>
    <w:rsid w:val="74DAD88B"/>
    <w:rsid w:val="74F14F94"/>
    <w:rsid w:val="7512F096"/>
    <w:rsid w:val="7520D645"/>
    <w:rsid w:val="7534C3FF"/>
    <w:rsid w:val="757C4429"/>
    <w:rsid w:val="7589AE41"/>
    <w:rsid w:val="75C74590"/>
    <w:rsid w:val="75DDC4F0"/>
    <w:rsid w:val="75F268A5"/>
    <w:rsid w:val="7600F5F5"/>
    <w:rsid w:val="760599C5"/>
    <w:rsid w:val="76412D4D"/>
    <w:rsid w:val="764A3830"/>
    <w:rsid w:val="7664A015"/>
    <w:rsid w:val="766E5191"/>
    <w:rsid w:val="767ACD91"/>
    <w:rsid w:val="768A0C7A"/>
    <w:rsid w:val="769079F4"/>
    <w:rsid w:val="769289A5"/>
    <w:rsid w:val="76A36B72"/>
    <w:rsid w:val="76CBD3C6"/>
    <w:rsid w:val="76D5B374"/>
    <w:rsid w:val="76E3D8BD"/>
    <w:rsid w:val="76E4BD5B"/>
    <w:rsid w:val="76FEA590"/>
    <w:rsid w:val="7723A6DE"/>
    <w:rsid w:val="776DC61F"/>
    <w:rsid w:val="777EB556"/>
    <w:rsid w:val="7786F736"/>
    <w:rsid w:val="77875EFD"/>
    <w:rsid w:val="779C80CD"/>
    <w:rsid w:val="77A7300F"/>
    <w:rsid w:val="77ED15B0"/>
    <w:rsid w:val="78254100"/>
    <w:rsid w:val="7856B783"/>
    <w:rsid w:val="787C73F0"/>
    <w:rsid w:val="787FA91E"/>
    <w:rsid w:val="789A7BC0"/>
    <w:rsid w:val="789E7D08"/>
    <w:rsid w:val="78B58F29"/>
    <w:rsid w:val="78BF773F"/>
    <w:rsid w:val="78C0AE78"/>
    <w:rsid w:val="78D0B3F4"/>
    <w:rsid w:val="78D74188"/>
    <w:rsid w:val="78D8EB4A"/>
    <w:rsid w:val="78DC5A79"/>
    <w:rsid w:val="78E794A5"/>
    <w:rsid w:val="78EC2F43"/>
    <w:rsid w:val="78FC1C8C"/>
    <w:rsid w:val="78FEF765"/>
    <w:rsid w:val="7903215A"/>
    <w:rsid w:val="79079001"/>
    <w:rsid w:val="79113350"/>
    <w:rsid w:val="791443FF"/>
    <w:rsid w:val="79232F5E"/>
    <w:rsid w:val="7925299E"/>
    <w:rsid w:val="7929D092"/>
    <w:rsid w:val="79329ECB"/>
    <w:rsid w:val="7966994C"/>
    <w:rsid w:val="7975E3A4"/>
    <w:rsid w:val="7987A366"/>
    <w:rsid w:val="7990FAC7"/>
    <w:rsid w:val="799BAC31"/>
    <w:rsid w:val="79B66B88"/>
    <w:rsid w:val="79BD0BC6"/>
    <w:rsid w:val="79D7A13C"/>
    <w:rsid w:val="79D7BCDE"/>
    <w:rsid w:val="79DEF713"/>
    <w:rsid w:val="79E84EBD"/>
    <w:rsid w:val="7A064B28"/>
    <w:rsid w:val="7A068E9E"/>
    <w:rsid w:val="7A449097"/>
    <w:rsid w:val="7A5B47A0"/>
    <w:rsid w:val="7A6050BC"/>
    <w:rsid w:val="7A785314"/>
    <w:rsid w:val="7A7AD060"/>
    <w:rsid w:val="7A8379D9"/>
    <w:rsid w:val="7A91A636"/>
    <w:rsid w:val="7AA640DB"/>
    <w:rsid w:val="7AB11E85"/>
    <w:rsid w:val="7AC3FA71"/>
    <w:rsid w:val="7AEEA3E3"/>
    <w:rsid w:val="7AF79F56"/>
    <w:rsid w:val="7AFED742"/>
    <w:rsid w:val="7B0D8E56"/>
    <w:rsid w:val="7B167694"/>
    <w:rsid w:val="7B1A8606"/>
    <w:rsid w:val="7B25E83C"/>
    <w:rsid w:val="7B25EC88"/>
    <w:rsid w:val="7B30022D"/>
    <w:rsid w:val="7B3CE552"/>
    <w:rsid w:val="7B435B36"/>
    <w:rsid w:val="7B6509C7"/>
    <w:rsid w:val="7B7369F7"/>
    <w:rsid w:val="7B82F5D1"/>
    <w:rsid w:val="7B83D5E2"/>
    <w:rsid w:val="7B868C20"/>
    <w:rsid w:val="7B995A8E"/>
    <w:rsid w:val="7B9C2A0B"/>
    <w:rsid w:val="7BB493FB"/>
    <w:rsid w:val="7BC2BAF9"/>
    <w:rsid w:val="7BD2109F"/>
    <w:rsid w:val="7BE1B673"/>
    <w:rsid w:val="7BECFABC"/>
    <w:rsid w:val="7BF742EC"/>
    <w:rsid w:val="7C0B4E77"/>
    <w:rsid w:val="7C0EE24A"/>
    <w:rsid w:val="7C0F11C8"/>
    <w:rsid w:val="7C105E0E"/>
    <w:rsid w:val="7C22EB80"/>
    <w:rsid w:val="7C369827"/>
    <w:rsid w:val="7C586121"/>
    <w:rsid w:val="7C5D52E0"/>
    <w:rsid w:val="7C65D445"/>
    <w:rsid w:val="7C785328"/>
    <w:rsid w:val="7CB326CC"/>
    <w:rsid w:val="7CE31859"/>
    <w:rsid w:val="7CE9BB7E"/>
    <w:rsid w:val="7CFD9228"/>
    <w:rsid w:val="7D173C42"/>
    <w:rsid w:val="7D3BCA28"/>
    <w:rsid w:val="7D67B817"/>
    <w:rsid w:val="7D6D2200"/>
    <w:rsid w:val="7D6E8793"/>
    <w:rsid w:val="7D772347"/>
    <w:rsid w:val="7DDA560E"/>
    <w:rsid w:val="7DEFCA7E"/>
    <w:rsid w:val="7DFF53CF"/>
    <w:rsid w:val="7E3C0CE3"/>
    <w:rsid w:val="7E3C27A7"/>
    <w:rsid w:val="7E7FD514"/>
    <w:rsid w:val="7E98FFB0"/>
    <w:rsid w:val="7E996289"/>
    <w:rsid w:val="7E9E4EFB"/>
    <w:rsid w:val="7EA073D7"/>
    <w:rsid w:val="7EA53C60"/>
    <w:rsid w:val="7EACF20B"/>
    <w:rsid w:val="7EB6C1A4"/>
    <w:rsid w:val="7EBC5985"/>
    <w:rsid w:val="7EC57338"/>
    <w:rsid w:val="7EDE4E6B"/>
    <w:rsid w:val="7F03AF3A"/>
    <w:rsid w:val="7F2149B2"/>
    <w:rsid w:val="7F23E20E"/>
    <w:rsid w:val="7F275D7E"/>
    <w:rsid w:val="7F289D7B"/>
    <w:rsid w:val="7F3C0D17"/>
    <w:rsid w:val="7F52E157"/>
    <w:rsid w:val="7F5D916D"/>
    <w:rsid w:val="7F6BD63F"/>
    <w:rsid w:val="7F9242E2"/>
    <w:rsid w:val="7F9D7507"/>
    <w:rsid w:val="7F9E6A70"/>
    <w:rsid w:val="7FABE18C"/>
    <w:rsid w:val="7FDE005D"/>
    <w:rsid w:val="7FE7D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366F7D"/>
  <w15:chartTrackingRefBased/>
  <w15:docId w15:val="{31FE2755-799F-47A9-85F6-CF1EEFF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uiPriority w:val="1"/>
    <w:rsid w:val="6290FCC2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styleId="Revision">
    <w:name w:val="Revision"/>
    <w:hidden/>
    <w:uiPriority w:val="99"/>
    <w:semiHidden/>
    <w:rsid w:val="00EE75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7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faccess.org/defeating-double-standard-diabetes-ca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plJOh849p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ED7F40C58E479008CA3B326B03AB" ma:contentTypeVersion="18" ma:contentTypeDescription="Create a new document." ma:contentTypeScope="" ma:versionID="501698e073300cf648ff3459625eeae8">
  <xsd:schema xmlns:xsd="http://www.w3.org/2001/XMLSchema" xmlns:xs="http://www.w3.org/2001/XMLSchema" xmlns:p="http://schemas.microsoft.com/office/2006/metadata/properties" xmlns:ns2="0a1d8e41-adbd-4458-9b9a-a401ac03ebe0" xmlns:ns3="c636988b-bd9a-48d0-83be-3bef6ce736b5" xmlns:ns4="20c1abfa-485b-41c9-a329-38772ca1fd48" targetNamespace="http://schemas.microsoft.com/office/2006/metadata/properties" ma:root="true" ma:fieldsID="f6f1108fa9243d214b831408ac69be1d" ns2:_="" ns3:_="" ns4:_="">
    <xsd:import namespace="0a1d8e41-adbd-4458-9b9a-a401ac03ebe0"/>
    <xsd:import namespace="c636988b-bd9a-48d0-83be-3bef6ce736b5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8e41-adbd-4458-9b9a-a401ac03e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6988b-bd9a-48d0-83be-3bef6ce73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c22baab-d0d7-4f8a-8f00-e5ffbe69ef3d}" ma:internalName="TaxCatchAll" ma:showField="CatchAllData" ma:web="0a1d8e41-adbd-4458-9b9a-a401ac03e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c636988b-bd9a-48d0-83be-3bef6ce736b5">
      <Terms xmlns="http://schemas.microsoft.com/office/infopath/2007/PartnerControls"/>
    </lcf76f155ced4ddcb4097134ff3c332f>
    <SharedWithUsers xmlns="0a1d8e41-adbd-4458-9b9a-a401ac03ebe0">
      <UserInfo>
        <DisplayName>Leena MENGHANEY</DisplayName>
        <AccountId>74</AccountId>
        <AccountType/>
      </UserInfo>
      <UserInfo>
        <DisplayName>Shailly GUPTA</DisplayName>
        <AccountId>27</AccountId>
        <AccountType/>
      </UserInfo>
      <UserInfo>
        <DisplayName>Morag McKenzie</DisplayName>
        <AccountId>24</AccountId>
        <AccountType/>
      </UserInfo>
      <UserInfo>
        <DisplayName>Christa CEPUCH</DisplayName>
        <AccountId>65</AccountId>
        <AccountType/>
      </UserInfo>
      <UserInfo>
        <DisplayName>Greg ELDER</DisplayName>
        <AccountId>60</AccountId>
        <AccountType/>
      </UserInfo>
      <UserInfo>
        <DisplayName>Helen Bygrave</DisplayName>
        <AccountId>116</AccountId>
        <AccountType/>
      </UserInfo>
      <UserInfo>
        <DisplayName>Tom Ellman</DisplayName>
        <AccountId>1409</AccountId>
        <AccountType/>
      </UserInfo>
      <UserInfo>
        <DisplayName>Amulya Reddy</DisplayName>
        <AccountId>679</AccountId>
        <AccountType/>
      </UserInfo>
      <UserInfo>
        <DisplayName>Philippa BOULLE</DisplayName>
        <AccountId>148</AccountId>
        <AccountType/>
      </UserInfo>
      <UserInfo>
        <DisplayName>Elisabetta Castagna</DisplayName>
        <AccountId>3033</AccountId>
        <AccountType/>
      </UserInfo>
      <UserInfo>
        <DisplayName>Anjoli Anand</DisplayName>
        <AccountId>3034</AccountId>
        <AccountType/>
      </UserInfo>
      <UserInfo>
        <DisplayName>MSFCH-Lebanon-ComOfficer</DisplayName>
        <AccountId>2416</AccountId>
        <AccountType/>
      </UserInfo>
      <UserInfo>
        <DisplayName>MSFCH-Lebanon-ComManager</DisplayName>
        <AccountId>2176</AccountId>
        <AccountType/>
      </UserInfo>
      <UserInfo>
        <DisplayName>Sheila Shettle</DisplayName>
        <AccountId>28</AccountId>
        <AccountType/>
      </UserInfo>
      <UserInfo>
        <DisplayName>Lara Dovifat</DisplayName>
        <AccountId>23</AccountId>
        <AccountType/>
      </UserInfo>
      <UserInfo>
        <DisplayName>Borrie LaGrange</DisplayName>
        <AccountId>231</AccountId>
        <AccountType/>
      </UserInfo>
      <UserInfo>
        <DisplayName>Nira Torres</DisplayName>
        <AccountId>1231</AccountId>
        <AccountType/>
      </UserInfo>
      <UserInfo>
        <DisplayName>Aanjalie Roane</DisplayName>
        <AccountId>421</AccountId>
        <AccountType/>
      </UserInfo>
      <UserInfo>
        <DisplayName>Francesca Mapelli</DisplayName>
        <AccountId>1010</AccountId>
        <AccountType/>
      </UserInfo>
      <UserInfo>
        <DisplayName>Silje Grytten</DisplayName>
        <AccountId>1118</AccountId>
        <AccountType/>
      </UserInfo>
      <UserInfo>
        <DisplayName>François Dumont</DisplayName>
        <AccountId>652</AccountId>
        <AccountType/>
      </UserInfo>
      <UserInfo>
        <DisplayName>Sanna Gustafsson</DisplayName>
        <AccountId>162</AccountId>
        <AccountType/>
      </UserInfo>
      <UserInfo>
        <DisplayName>Kaoru Natori</DisplayName>
        <AccountId>1288</AccountId>
        <AccountType/>
      </UserInfo>
      <UserInfo>
        <DisplayName>Shumpei Tachi</DisplayName>
        <AccountId>786</AccountId>
        <AccountType/>
      </UserInfo>
      <UserInfo>
        <DisplayName>Brienne Prusak</DisplayName>
        <AccountId>86</AccountId>
        <AccountType/>
      </UserInfo>
      <UserInfo>
        <DisplayName>Sandra Murillo</DisplayName>
        <AccountId>87</AccountId>
        <AccountType/>
      </UserInfo>
      <UserInfo>
        <DisplayName>Zethu Mlobeli</DisplayName>
        <AccountId>179</AccountId>
        <AccountType/>
      </UserInfo>
      <UserInfo>
        <DisplayName>Sana Bég</DisplayName>
        <AccountId>1253</AccountId>
        <AccountType/>
      </UserInfo>
      <UserInfo>
        <DisplayName>Laura McCullagh</DisplayName>
        <AccountId>26</AccountId>
        <AccountType/>
      </UserInfo>
      <UserInfo>
        <DisplayName>Oliver Yun (he/him)</DisplayName>
        <AccountId>15</AccountId>
        <AccountType/>
      </UserInfo>
      <UserInfo>
        <DisplayName>Etienne LHERMITTE</DisplayName>
        <AccountId>1050</AccountId>
        <AccountType/>
      </UserInfo>
      <UserInfo>
        <DisplayName>Lena Pflueger</DisplayName>
        <AccountId>359</AccountId>
        <AccountType/>
      </UserInfo>
      <UserInfo>
        <DisplayName>Raquel Gonzalez</DisplayName>
        <AccountId>1356</AccountId>
        <AccountType/>
      </UserInfo>
      <UserInfo>
        <DisplayName>Ariane Basaguren</DisplayName>
        <AccountId>393</AccountId>
        <AccountType/>
      </UserInfo>
      <UserInfo>
        <DisplayName>Sibylle BERGER</DisplayName>
        <AccountId>665</AccountId>
        <AccountType/>
      </UserInfo>
      <UserInfo>
        <DisplayName>Malin Lager</DisplayName>
        <AccountId>1028</AccountId>
        <AccountType/>
      </UserInfo>
      <UserInfo>
        <DisplayName>Ivan Muñoz</DisplayName>
        <AccountId>252</AccountId>
        <AccountType/>
      </UserInfo>
      <UserInfo>
        <DisplayName>Sophie McNamara</DisplayName>
        <AccountId>425</AccountId>
        <AccountType/>
      </UserInfo>
      <UserInfo>
        <DisplayName>Sandy McKee</DisplayName>
        <AccountId>967</AccountId>
        <AccountType/>
      </UserInfo>
      <UserInfo>
        <DisplayName>Carolina Heidenhain</DisplayName>
        <AccountId>361</AccountId>
        <AccountType/>
      </UserInfo>
      <UserInfo>
        <DisplayName>Mariana PAHOR</DisplayName>
        <AccountId>1180</AccountId>
        <AccountType/>
      </UserInfo>
      <UserInfo>
        <DisplayName>Kamilah Chapman (MSF)</DisplayName>
        <AccountId>1358</AccountId>
        <AccountType/>
      </UserInfo>
      <UserInfo>
        <DisplayName>Kübra Yalcin (MSF)</DisplayName>
        <AccountId>777</AccountId>
        <AccountType/>
      </UserInfo>
      <UserInfo>
        <DisplayName>Angela Makamure</DisplayName>
        <AccountId>180</AccountId>
        <AccountType/>
      </UserInfo>
      <UserInfo>
        <DisplayName>Maya Zahran</DisplayName>
        <AccountId>956</AccountId>
        <AccountType/>
      </UserInfo>
      <UserInfo>
        <DisplayName>Arunn Jegan</DisplayName>
        <AccountId>2058</AccountId>
        <AccountType/>
      </UserInfo>
      <UserInfo>
        <DisplayName>Marwan MOLLON</DisplayName>
        <AccountId>615</AccountId>
        <AccountType/>
      </UserInfo>
      <UserInfo>
        <DisplayName>Patricia OTUKA-KARNER</DisplayName>
        <AccountId>1196</AccountId>
        <AccountType/>
      </UserInfo>
      <UserInfo>
        <DisplayName>Maurizio Debanne</DisplayName>
        <AccountId>775</AccountId>
        <AccountType/>
      </UserInfo>
      <UserInfo>
        <DisplayName>Maria Carla Giugliano</DisplayName>
        <AccountId>1331</AccountId>
        <AccountType/>
      </UserInfo>
      <UserInfo>
        <DisplayName>Guillermo Algar</DisplayName>
        <AccountId>206</AccountId>
        <AccountType/>
      </UserInfo>
      <UserInfo>
        <DisplayName>Sara Maresca</DisplayName>
        <AccountId>1080</AccountId>
        <AccountType/>
      </UserInfo>
      <UserInfo>
        <DisplayName>Paola Longobardi</DisplayName>
        <AccountId>392</AccountId>
        <AccountType/>
      </UserInfo>
      <UserInfo>
        <DisplayName>Lukas NEF</DisplayName>
        <AccountId>1021</AccountId>
        <AccountType/>
      </UserInfo>
      <UserInfo>
        <DisplayName>Nicolette Jackson</DisplayName>
        <AccountId>163</AccountId>
        <AccountType/>
      </UserInfo>
      <UserInfo>
        <DisplayName>Takehiro Takenaka</DisplayName>
        <AccountId>1295</AccountId>
        <AccountType/>
      </UserInfo>
      <UserInfo>
        <DisplayName>Emiko Takeuchi</DisplayName>
        <AccountId>629</AccountId>
        <AccountType/>
      </UserInfo>
      <UserInfo>
        <DisplayName>Atsuko Sato</DisplayName>
        <AccountId>782</AccountId>
        <AccountType/>
      </UserInfo>
      <UserInfo>
        <DisplayName>Mizuki NIINUMA</DisplayName>
        <AccountId>321</AccountId>
        <AccountType/>
      </UserInfo>
      <UserInfo>
        <DisplayName>Noriko TAKAHASHI</DisplayName>
        <AccountId>1352</AccountId>
        <AccountType/>
      </UserInfo>
      <UserInfo>
        <DisplayName>Teboho Fumbeza</DisplayName>
        <AccountId>486</AccountId>
        <AccountType/>
      </UserInfo>
      <UserInfo>
        <DisplayName>Francesca Langiano</DisplayName>
        <AccountId>656</AccountId>
        <AccountType/>
      </UserInfo>
      <UserInfo>
        <DisplayName>Assosiation</DisplayName>
        <AccountId>1648</AccountId>
        <AccountType/>
      </UserInfo>
      <UserInfo>
        <DisplayName>Saloni KOTHARI</DisplayName>
        <AccountId>1627</AccountId>
        <AccountType/>
      </UserInfo>
      <UserInfo>
        <DisplayName>Budhaditya BHATTACHARYA</DisplayName>
        <AccountId>1451</AccountId>
        <AccountType/>
      </UserInfo>
      <UserInfo>
        <DisplayName>Mizuho YAMADA</DisplayName>
        <AccountId>785</AccountId>
        <AccountType/>
      </UserInfo>
      <UserInfo>
        <DisplayName>Marc JOLY</DisplayName>
        <AccountId>834</AccountId>
        <AccountType/>
      </UserInfo>
      <UserInfo>
        <DisplayName>Flavia Pergola</DisplayName>
        <AccountId>994</AccountId>
        <AccountType/>
      </UserInfo>
      <UserInfo>
        <DisplayName>Gcobisa Ndzimande</DisplayName>
        <AccountId>713</AccountId>
        <AccountType/>
      </UserInfo>
      <UserInfo>
        <DisplayName>Runjun DUTTA</DisplayName>
        <AccountId>96</AccountId>
        <AccountType/>
      </UserInfo>
      <UserInfo>
        <DisplayName>Deepak Bhatia</DisplayName>
        <AccountId>410</AccountId>
        <AccountType/>
      </UserInfo>
      <UserInfo>
        <DisplayName>MM - AS</DisplayName>
        <AccountId>1334</AccountId>
        <AccountType/>
      </UserInfo>
      <UserInfo>
        <DisplayName>Eloise Liddy (she/her)</DisplayName>
        <AccountId>1074</AccountId>
        <AccountType/>
      </UserInfo>
      <UserInfo>
        <DisplayName>Dolores Sosa</DisplayName>
        <AccountId>682</AccountId>
        <AccountType/>
      </UserInfo>
      <UserInfo>
        <DisplayName>Belen Filgueira</DisplayName>
        <AccountId>1207</AccountId>
        <AccountType/>
      </UserInfo>
      <UserInfo>
        <DisplayName>Santiago Valenzuela</DisplayName>
        <AccountId>1348</AccountId>
        <AccountType/>
      </UserInfo>
      <UserInfo>
        <DisplayName>Nanda MOGHE</DisplayName>
        <AccountId>1766</AccountId>
        <AccountType/>
      </UserInfo>
      <UserInfo>
        <DisplayName>Erynn Blansjaar</DisplayName>
        <AccountId>1702</AccountId>
        <AccountType/>
      </UserInfo>
      <UserInfo>
        <DisplayName>Lisa Mena</DisplayName>
        <AccountId>1488</AccountId>
        <AccountType/>
      </UserInfo>
      <UserInfo>
        <DisplayName>Kavita Menon</DisplayName>
        <AccountId>358</AccountId>
        <AccountType/>
      </UserInfo>
      <UserInfo>
        <DisplayName>Ida Leonhardt</DisplayName>
        <AccountId>1698</AccountId>
        <AccountType/>
      </UserInfo>
      <UserInfo>
        <DisplayName>Holly Baker</DisplayName>
        <AccountId>2055</AccountId>
        <AccountType/>
      </UserInfo>
      <UserInfo>
        <DisplayName>Sukirti Dwivedi</DisplayName>
        <AccountId>1677</AccountId>
        <AccountType/>
      </UserInfo>
      <UserInfo>
        <DisplayName>Lipi Upadhyay</DisplayName>
        <AccountId>1731</AccountId>
        <AccountType/>
      </UserInfo>
      <UserInfo>
        <DisplayName>Arno TANNER</DisplayName>
        <AccountId>2040</AccountId>
        <AccountType/>
      </UserInfo>
      <UserInfo>
        <DisplayName>Garvit N</DisplayName>
        <AccountId>979</AccountId>
        <AccountType/>
      </UserInfo>
      <UserInfo>
        <DisplayName>Garvit Nangia</DisplayName>
        <AccountId>2337</AccountId>
        <AccountType/>
      </UserInfo>
      <UserInfo>
        <DisplayName>Jonathan Bryskhe</DisplayName>
        <AccountId>1647</AccountId>
        <AccountType/>
      </UserInfo>
      <UserInfo>
        <DisplayName>Bente Hyldahl Fogh (MSF)</DisplayName>
        <AccountId>2045</AccountId>
        <AccountType/>
      </UserInfo>
      <UserInfo>
        <DisplayName>Julia Raavad (MSF)</DisplayName>
        <AccountId>725</AccountId>
        <AccountType/>
      </UserInfo>
      <UserInfo>
        <DisplayName>Hannah Ormisher</DisplayName>
        <AccountId>2029</AccountId>
        <AccountType/>
      </UserInfo>
      <UserInfo>
        <DisplayName>Åsa Nyquist-Brandt</DisplayName>
        <AccountId>253</AccountId>
        <AccountType/>
      </UserInfo>
      <UserInfo>
        <DisplayName>Stine Delfs</DisplayName>
        <AccountId>2342</AccountId>
        <AccountType/>
      </UserInfo>
      <UserInfo>
        <DisplayName>Hannah Maitre</DisplayName>
        <AccountId>1178</AccountId>
        <AccountType/>
      </UserInfo>
      <UserInfo>
        <DisplayName>Sumaya Mamdoo</DisplayName>
        <AccountId>2114</AccountId>
        <AccountType/>
      </UserInfo>
      <UserInfo>
        <DisplayName>Minami IMAZU</DisplayName>
        <AccountId>1279</AccountId>
        <AccountType/>
      </UserInfo>
      <UserInfo>
        <DisplayName>Seipati Moloi</DisplayName>
        <AccountId>841</AccountId>
        <AccountType/>
      </UserInfo>
      <UserInfo>
        <DisplayName>Maru Espinoza</DisplayName>
        <AccountId>1383</AccountId>
        <AccountType/>
      </UserInfo>
      <UserInfo>
        <DisplayName>Lucy Beck</DisplayName>
        <AccountId>1894</AccountId>
        <AccountType/>
      </UserInfo>
      <UserInfo>
        <DisplayName>Yvonne ECKERT</DisplayName>
        <AccountId>2102</AccountId>
        <AccountType/>
      </UserInfo>
      <UserInfo>
        <DisplayName>Eduardo SERRANO</DisplayName>
        <AccountId>19</AccountId>
        <AccountType/>
      </UserInfo>
      <UserInfo>
        <DisplayName>Saloni Fruehauf</DisplayName>
        <AccountId>2296</AccountId>
        <AccountType/>
      </UserInfo>
      <UserInfo>
        <DisplayName>Joshua Rodriguez</DisplayName>
        <AccountId>92</AccountId>
        <AccountType/>
      </UserInfo>
      <UserInfo>
        <DisplayName>Silvia Fernandez</DisplayName>
        <AccountId>384</AccountId>
        <AccountType/>
      </UserInfo>
      <UserInfo>
        <DisplayName>Amanda White</DisplayName>
        <AccountId>733</AccountId>
        <AccountType/>
      </UserInfo>
      <UserInfo>
        <DisplayName>Neha Saluja</DisplayName>
        <AccountId>2107</AccountId>
        <AccountType/>
      </UserInfo>
      <UserInfo>
        <DisplayName>Alice GOTHERON</DisplayName>
        <AccountId>2360</AccountId>
        <AccountType/>
      </UserInfo>
      <UserInfo>
        <DisplayName>Andrzej Jędrzejczak</DisplayName>
        <AccountId>1892</AccountId>
        <AccountType/>
      </UserInfo>
      <UserInfo>
        <DisplayName>Lyndah WANJIKU</DisplayName>
        <AccountId>2502</AccountId>
        <AccountType/>
      </UserInfo>
      <UserInfo>
        <DisplayName>Jasmin Behrends</DisplayName>
        <AccountId>1626</AccountId>
        <AccountType/>
      </UserInfo>
      <UserInfo>
        <DisplayName>Chiara Montaldo</DisplayName>
        <AccountId>2617</AccountId>
        <AccountType/>
      </UserInfo>
      <UserInfo>
        <DisplayName>Pau Miranda</DisplayName>
        <AccountId>2759</AccountId>
        <AccountType/>
      </UserInfo>
      <UserInfo>
        <DisplayName>Joaquim Hempel (MSF)</DisplayName>
        <AccountId>2861</AccountId>
        <AccountType/>
      </UserInfo>
      <UserInfo>
        <DisplayName>Emma Parkin</DisplayName>
        <AccountId>783</AccountId>
        <AccountType/>
      </UserInfo>
      <UserInfo>
        <DisplayName>Christina Bell</DisplayName>
        <AccountId>2898</AccountId>
        <AccountType/>
      </UserInfo>
      <UserInfo>
        <DisplayName>Florencia Gamon</DisplayName>
        <AccountId>2489</AccountId>
        <AccountType/>
      </UserInfo>
      <UserInfo>
        <DisplayName>Hernan Gauna</DisplayName>
        <AccountId>2704</AccountId>
        <AccountType/>
      </UserInfo>
      <UserInfo>
        <DisplayName>Siena Domaradzki-Kim</DisplayName>
        <AccountId>2355</AccountId>
        <AccountType/>
      </UserInfo>
      <UserInfo>
        <DisplayName>Laura Garel</DisplayName>
        <AccountId>2768</AccountId>
        <AccountType/>
      </UserInfo>
      <UserInfo>
        <DisplayName>Anne MULLER</DisplayName>
        <AccountId>3031</AccountId>
        <AccountType/>
      </UserInfo>
      <UserInfo>
        <DisplayName>Nkosi Mahlangu</DisplayName>
        <AccountId>3041</AccountId>
        <AccountType/>
      </UserInfo>
      <UserInfo>
        <DisplayName>Yoshihiro KANDO</DisplayName>
        <AccountId>2474</AccountId>
        <AccountType/>
      </UserInfo>
      <UserInfo>
        <DisplayName>Rie FUJIWARA</DisplayName>
        <AccountId>2901</AccountId>
        <AccountType/>
      </UserInfo>
      <UserInfo>
        <DisplayName>Joanna KEENAN</DisplayName>
        <AccountId>204</AccountId>
        <AccountType/>
      </UserInfo>
      <UserInfo>
        <DisplayName>Lwando Mqokweni</DisplayName>
        <AccountId>3056</AccountId>
        <AccountType/>
      </UserInfo>
      <UserInfo>
        <DisplayName>Assia Shihab</DisplayName>
        <AccountId>2481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45F1-166C-40E7-B3E4-7900B91C2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ACCDE-ED59-4E83-A491-D2729DAEB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d8e41-adbd-4458-9b9a-a401ac03ebe0"/>
    <ds:schemaRef ds:uri="c636988b-bd9a-48d0-83be-3bef6ce736b5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DCB63-2FAC-48E3-B08D-7B90C9ACB7BC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c636988b-bd9a-48d0-83be-3bef6ce736b5"/>
    <ds:schemaRef ds:uri="0a1d8e41-adbd-4458-9b9a-a401ac03ebe0"/>
  </ds:schemaRefs>
</ds:datastoreItem>
</file>

<file path=customXml/itemProps4.xml><?xml version="1.0" encoding="utf-8"?>
<ds:datastoreItem xmlns:ds="http://schemas.openxmlformats.org/officeDocument/2006/customXml" ds:itemID="{D85505F7-BD2B-442C-AACC-4FA611EC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1071</Words>
  <Characters>5669</Characters>
  <Application>Microsoft Office Word</Application>
  <DocSecurity>0</DocSecurity>
  <Lines>79</Lines>
  <Paragraphs>15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McKenzie</dc:creator>
  <cp:keywords/>
  <dc:description/>
  <cp:lastModifiedBy>Nkosi Mahlangu</cp:lastModifiedBy>
  <cp:revision>2</cp:revision>
  <dcterms:created xsi:type="dcterms:W3CDTF">2024-05-08T08:55:00Z</dcterms:created>
  <dcterms:modified xsi:type="dcterms:W3CDTF">2024-05-08T08:55:00Z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0x010100F777ED7F40C58E479008CA3B326B03AB</vt:lpwstr>
  </property>
  <property fmtid="{D5CDD505-2E9C-101B-9397-08002B2CF9AE}" pid="3" name="MediaServiceImageTags">
    <vt:lpwstr/>
  </property>
  <property fmtid="{D5CDD505-2E9C-101B-9397-08002B2CF9AE}" pid="4" name="GrammarlyDocumentId">
    <vt:lpwstr>fb10e87255e2d0dad20daabb407946dc9cc7a820ac3a06c5aaa0339b1b457f3a</vt:lpwstr>
  </property>
</Properties>
</file>